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FD359" w14:textId="305E1482" w:rsidR="008312BA" w:rsidRPr="008C65A5" w:rsidRDefault="008312BA" w:rsidP="008312BA">
      <w:pPr>
        <w:pStyle w:val="Ttulo1"/>
        <w:jc w:val="center"/>
      </w:pP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9264" behindDoc="0" locked="0" layoutInCell="1" allowOverlap="1" wp14:anchorId="3B3FC3D6" wp14:editId="18D5237A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0288" behindDoc="0" locked="0" layoutInCell="1" allowOverlap="1" wp14:anchorId="398BC93E" wp14:editId="42B422D8">
            <wp:simplePos x="0" y="0"/>
            <wp:positionH relativeFrom="column">
              <wp:posOffset>5581650</wp:posOffset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5A5">
        <w:t>Guía de trabajo autónomo</w:t>
      </w:r>
      <w:r>
        <w:t xml:space="preserve"> (plantilla)</w:t>
      </w:r>
    </w:p>
    <w:p w14:paraId="60ABAF6C" w14:textId="0FD8311F" w:rsidR="008312BA" w:rsidRPr="00696C1E" w:rsidRDefault="008312BA" w:rsidP="008312BA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312BA" w14:paraId="4D412BF5" w14:textId="77777777" w:rsidTr="00C501BE">
        <w:tc>
          <w:tcPr>
            <w:tcW w:w="10057" w:type="dxa"/>
          </w:tcPr>
          <w:p w14:paraId="35759944" w14:textId="174B0BC8" w:rsidR="008312BA" w:rsidRPr="0046550E" w:rsidRDefault="008312BA" w:rsidP="00C501B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>
              <w:rPr>
                <w:rFonts w:ascii="Century Gothic" w:hAnsi="Century Gothic"/>
              </w:rPr>
              <w:t xml:space="preserve">                                      </w:t>
            </w:r>
            <w:r w:rsidR="00DB1DEB">
              <w:rPr>
                <w:rFonts w:ascii="Century Gothic" w:hAnsi="Century Gothic"/>
              </w:rPr>
              <w:t xml:space="preserve">                  </w:t>
            </w:r>
            <w:r>
              <w:rPr>
                <w:rFonts w:ascii="Century Gothic" w:hAnsi="Century Gothic"/>
              </w:rPr>
              <w:t xml:space="preserve">  </w:t>
            </w: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tercer año</w:t>
            </w:r>
          </w:p>
          <w:p w14:paraId="7B858B62" w14:textId="350FA524" w:rsidR="008312BA" w:rsidRPr="002F436B" w:rsidRDefault="008312BA" w:rsidP="00C501B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>
              <w:rPr>
                <w:rFonts w:ascii="Century Gothic" w:hAnsi="Century Gothic"/>
              </w:rPr>
              <w:t xml:space="preserve">               </w:t>
            </w:r>
            <w:r w:rsidR="00E16CC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</w:t>
            </w:r>
            <w:r w:rsidR="00DB1DEB">
              <w:rPr>
                <w:rFonts w:ascii="Century Gothic" w:hAnsi="Century Gothic"/>
              </w:rPr>
              <w:t xml:space="preserve">                                                 </w:t>
            </w: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A8284C">
              <w:rPr>
                <w:rFonts w:ascii="Century Gothic" w:hAnsi="Century Gothic"/>
              </w:rPr>
              <w:t>Español</w:t>
            </w:r>
          </w:p>
        </w:tc>
      </w:tr>
    </w:tbl>
    <w:p w14:paraId="58402B7F" w14:textId="5367A0B9" w:rsidR="008312BA" w:rsidRDefault="008312BA" w:rsidP="008312BA">
      <w:pPr>
        <w:jc w:val="right"/>
        <w:rPr>
          <w:rFonts w:ascii="Century Gothic" w:hAnsi="Century Gothic"/>
          <w:color w:val="000000" w:themeColor="text1"/>
          <w:sz w:val="20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13A991B6" wp14:editId="6B47B367">
            <wp:simplePos x="0" y="0"/>
            <wp:positionH relativeFrom="column">
              <wp:posOffset>152400</wp:posOffset>
            </wp:positionH>
            <wp:positionV relativeFrom="paragraph">
              <wp:posOffset>241300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0000" w:themeColor="text1"/>
          <w:sz w:val="20"/>
        </w:rPr>
        <w:t xml:space="preserve">Contenido </w:t>
      </w:r>
      <w:r w:rsidR="006F7613">
        <w:rPr>
          <w:rFonts w:ascii="Century Gothic" w:hAnsi="Century Gothic"/>
          <w:color w:val="000000" w:themeColor="text1"/>
          <w:sz w:val="20"/>
        </w:rPr>
        <w:t>6</w:t>
      </w:r>
      <w:r>
        <w:rPr>
          <w:rFonts w:ascii="Century Gothic" w:hAnsi="Century Gothic"/>
          <w:color w:val="000000" w:themeColor="text1"/>
          <w:sz w:val="20"/>
        </w:rPr>
        <w:t xml:space="preserve">.1 </w:t>
      </w:r>
    </w:p>
    <w:p w14:paraId="30D18AA5" w14:textId="77777777" w:rsidR="008312BA" w:rsidRDefault="008312BA" w:rsidP="008312BA">
      <w:pPr>
        <w:pStyle w:val="Prrafodelista"/>
        <w:numPr>
          <w:ilvl w:val="0"/>
          <w:numId w:val="2"/>
        </w:numPr>
        <w:spacing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1C097CE" w14:textId="79C6089D" w:rsidR="008312BA" w:rsidRPr="002732DB" w:rsidRDefault="008312BA" w:rsidP="008312BA">
      <w:pPr>
        <w:spacing w:after="0" w:line="240" w:lineRule="auto"/>
        <w:rPr>
          <w:rFonts w:ascii="Century Gothic" w:hAnsi="Century Gothic"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312BA" w14:paraId="66087F29" w14:textId="77777777" w:rsidTr="00C501BE">
        <w:tc>
          <w:tcPr>
            <w:tcW w:w="2686" w:type="dxa"/>
          </w:tcPr>
          <w:p w14:paraId="048CBF10" w14:textId="77777777" w:rsidR="008312BA" w:rsidRPr="0046550E" w:rsidRDefault="008312BA" w:rsidP="00C501B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268A7ACB" w14:textId="77777777" w:rsidR="008312BA" w:rsidRPr="00673D57" w:rsidRDefault="008312BA" w:rsidP="00C501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 trabajo debo</w:t>
            </w:r>
            <w:r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Pr="00673D57">
              <w:rPr>
                <w:rFonts w:ascii="Century Gothic" w:hAnsi="Century Gothic"/>
              </w:rPr>
              <w:t>:</w:t>
            </w:r>
          </w:p>
          <w:p w14:paraId="29957725" w14:textId="624738F3" w:rsidR="008312BA" w:rsidRPr="003529F5" w:rsidRDefault="008312BA" w:rsidP="008312BA">
            <w:pPr>
              <w:pStyle w:val="Prrafodelista"/>
              <w:numPr>
                <w:ilvl w:val="0"/>
                <w:numId w:val="1"/>
              </w:numPr>
              <w:ind w:left="317" w:hanging="26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Pr="00673D57">
              <w:rPr>
                <w:rFonts w:ascii="Century Gothic" w:hAnsi="Century Gothic"/>
              </w:rPr>
              <w:t xml:space="preserve"> cuaderno,</w:t>
            </w:r>
            <w:r>
              <w:rPr>
                <w:rFonts w:ascii="Century Gothic" w:hAnsi="Century Gothic"/>
              </w:rPr>
              <w:t xml:space="preserve"> un </w:t>
            </w:r>
            <w:r w:rsidR="00E16CC4">
              <w:rPr>
                <w:rFonts w:ascii="Century Gothic" w:hAnsi="Century Gothic"/>
              </w:rPr>
              <w:t xml:space="preserve">lápiz, </w:t>
            </w:r>
            <w:r w:rsidR="00E16CC4" w:rsidRPr="00673D57">
              <w:rPr>
                <w:rFonts w:ascii="Century Gothic" w:hAnsi="Century Gothic"/>
              </w:rPr>
              <w:t>borrador</w:t>
            </w:r>
            <w:r w:rsidRPr="00673D57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 xml:space="preserve">y </w:t>
            </w:r>
            <w:r w:rsidR="00E16CC4" w:rsidRPr="00673D57">
              <w:rPr>
                <w:rFonts w:ascii="Century Gothic" w:hAnsi="Century Gothic"/>
              </w:rPr>
              <w:t xml:space="preserve">además, </w:t>
            </w:r>
            <w:r w:rsidR="00E16CC4">
              <w:rPr>
                <w:rFonts w:ascii="Century Gothic" w:hAnsi="Century Gothic"/>
              </w:rPr>
              <w:t>lápices</w:t>
            </w:r>
            <w:r>
              <w:rPr>
                <w:rFonts w:ascii="Century Gothic" w:hAnsi="Century Gothic"/>
              </w:rPr>
              <w:t xml:space="preserve"> de color, un periódico o revista, tijeras y goma.</w:t>
            </w:r>
          </w:p>
        </w:tc>
      </w:tr>
      <w:tr w:rsidR="008312BA" w14:paraId="7BABD2AB" w14:textId="77777777" w:rsidTr="00C501BE">
        <w:tc>
          <w:tcPr>
            <w:tcW w:w="2686" w:type="dxa"/>
          </w:tcPr>
          <w:p w14:paraId="6F0334FD" w14:textId="77777777" w:rsidR="008312BA" w:rsidRPr="0046550E" w:rsidRDefault="008312BA" w:rsidP="00C501B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6914B9BB" w14:textId="77777777" w:rsidR="008312BA" w:rsidRDefault="008312BA" w:rsidP="00C501BE">
            <w:pPr>
              <w:rPr>
                <w:rFonts w:ascii="Century Gothic" w:hAnsi="Century Gothic"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>
              <w:rPr>
                <w:rFonts w:ascii="Century Gothic" w:hAnsi="Century Gothic"/>
              </w:rPr>
              <w:t>Para trabajar en esta ruta de aprendizaje, se le propone tomar en cuenta lo siguiente:</w:t>
            </w:r>
          </w:p>
          <w:p w14:paraId="5B262375" w14:textId="4931F989" w:rsidR="008312BA" w:rsidRPr="00001FC1" w:rsidRDefault="008312BA" w:rsidP="008312BA">
            <w:pPr>
              <w:pStyle w:val="Prrafodelista"/>
              <w:numPr>
                <w:ilvl w:val="0"/>
                <w:numId w:val="4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 xml:space="preserve">Debo </w:t>
            </w:r>
            <w:r w:rsidR="00E16CC4">
              <w:rPr>
                <w:rFonts w:ascii="Century Gothic" w:hAnsi="Century Gothic"/>
                <w:lang w:val="es-CR"/>
              </w:rPr>
              <w:t>ubicarme</w:t>
            </w:r>
            <w:r w:rsidR="00E16CC4" w:rsidRPr="00001FC1">
              <w:rPr>
                <w:rFonts w:ascii="Century Gothic" w:hAnsi="Century Gothic"/>
                <w:lang w:val="es-CR"/>
              </w:rPr>
              <w:t xml:space="preserve"> en</w:t>
            </w:r>
            <w:r w:rsidRPr="00001FC1">
              <w:rPr>
                <w:rFonts w:ascii="Century Gothic" w:hAnsi="Century Gothic"/>
                <w:lang w:val="es-CR"/>
              </w:rPr>
              <w:t xml:space="preserve"> un lugar en el </w:t>
            </w:r>
            <w:r w:rsidR="00E16CC4" w:rsidRPr="00001FC1">
              <w:rPr>
                <w:rFonts w:ascii="Century Gothic" w:hAnsi="Century Gothic"/>
                <w:lang w:val="es-CR"/>
              </w:rPr>
              <w:t>cual me</w:t>
            </w:r>
            <w:r w:rsidRPr="00001FC1">
              <w:rPr>
                <w:rFonts w:ascii="Century Gothic" w:hAnsi="Century Gothic"/>
                <w:lang w:val="es-CR"/>
              </w:rPr>
              <w:t xml:space="preserve"> sienta có</w:t>
            </w:r>
            <w:r>
              <w:rPr>
                <w:rFonts w:ascii="Century Gothic" w:hAnsi="Century Gothic"/>
                <w:lang w:val="es-CR"/>
              </w:rPr>
              <w:t>modo/a</w:t>
            </w:r>
            <w:r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>
              <w:rPr>
                <w:rFonts w:ascii="Century Gothic" w:hAnsi="Century Gothic"/>
                <w:lang w:val="es-CR"/>
              </w:rPr>
              <w:t>.</w:t>
            </w:r>
          </w:p>
          <w:p w14:paraId="612B2841" w14:textId="77777777" w:rsidR="008312BA" w:rsidRPr="00001FC1" w:rsidRDefault="008312BA" w:rsidP="008312BA">
            <w:pPr>
              <w:pStyle w:val="Prrafodelista"/>
              <w:numPr>
                <w:ilvl w:val="0"/>
                <w:numId w:val="4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>
              <w:rPr>
                <w:rFonts w:ascii="Century Gothic" w:hAnsi="Century Gothic"/>
                <w:lang w:val="es-CR"/>
              </w:rPr>
              <w:t>).</w:t>
            </w:r>
            <w:r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14:paraId="4FB41CE7" w14:textId="77777777" w:rsidR="008312BA" w:rsidRPr="00001FC1" w:rsidRDefault="008312BA" w:rsidP="008312BA">
            <w:pPr>
              <w:pStyle w:val="Prrafodelista"/>
              <w:numPr>
                <w:ilvl w:val="0"/>
                <w:numId w:val="4"/>
              </w:numPr>
              <w:ind w:left="459"/>
              <w:rPr>
                <w:rFonts w:ascii="Century Gothic" w:hAnsi="Century Gothic"/>
                <w:lang w:val="es-CR"/>
              </w:rPr>
            </w:pPr>
            <w:r w:rsidRPr="00001FC1">
              <w:rPr>
                <w:rFonts w:ascii="Century Gothic" w:hAnsi="Century Gothic"/>
                <w:lang w:val="es-CR"/>
              </w:rPr>
              <w:t>Trat</w:t>
            </w:r>
            <w:r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>
              <w:rPr>
                <w:rFonts w:ascii="Century Gothic" w:hAnsi="Century Gothic"/>
                <w:lang w:val="es-CR"/>
              </w:rPr>
              <w:t xml:space="preserve">mi </w:t>
            </w:r>
            <w:r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>
              <w:rPr>
                <w:rFonts w:ascii="Century Gothic" w:hAnsi="Century Gothic"/>
                <w:lang w:val="es-CR"/>
              </w:rPr>
              <w:t>este proceso.</w:t>
            </w:r>
          </w:p>
          <w:p w14:paraId="4BC5BB36" w14:textId="77777777" w:rsidR="008312BA" w:rsidRPr="005B3683" w:rsidRDefault="008312BA" w:rsidP="008312BA">
            <w:pPr>
              <w:pStyle w:val="Prrafodelista"/>
              <w:numPr>
                <w:ilvl w:val="0"/>
                <w:numId w:val="4"/>
              </w:numPr>
              <w:ind w:left="459"/>
              <w:jc w:val="both"/>
              <w:rPr>
                <w:rFonts w:ascii="Century Gothic" w:hAnsi="Century Gothic"/>
                <w:i/>
                <w:iCs/>
              </w:rPr>
            </w:pPr>
            <w:r w:rsidRPr="005B3683">
              <w:rPr>
                <w:rFonts w:ascii="Century Gothic" w:hAnsi="Century Gothic"/>
              </w:rPr>
              <w:t>Tomo en cuenta las medidas y la situación de emergencia sanitaria que enfrenta nuestro país</w:t>
            </w:r>
          </w:p>
        </w:tc>
      </w:tr>
      <w:tr w:rsidR="008312BA" w14:paraId="257F2052" w14:textId="77777777" w:rsidTr="00C501BE">
        <w:tc>
          <w:tcPr>
            <w:tcW w:w="2686" w:type="dxa"/>
          </w:tcPr>
          <w:p w14:paraId="09BDD1FA" w14:textId="43A23AB6" w:rsidR="008312BA" w:rsidRPr="0046550E" w:rsidRDefault="008312BA" w:rsidP="00C501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22D0E01" w14:textId="77777777" w:rsidR="008312BA" w:rsidRPr="009B2E29" w:rsidRDefault="008312BA" w:rsidP="00C501BE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Requiero al menos de una hora para resolver la guía.</w:t>
            </w:r>
          </w:p>
        </w:tc>
      </w:tr>
    </w:tbl>
    <w:p w14:paraId="1907A91B" w14:textId="5C24B08F" w:rsidR="008312BA" w:rsidRDefault="008312BA" w:rsidP="008312BA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38BA70C7" wp14:editId="4F3CCBA5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F36F1" w14:textId="00009DE0" w:rsidR="008312BA" w:rsidRPr="00117EE0" w:rsidRDefault="008312BA" w:rsidP="008312B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andara" w:hAnsi="Candara"/>
          <w:b/>
          <w:bCs/>
          <w:sz w:val="28"/>
          <w:szCs w:val="28"/>
        </w:rPr>
        <w:t>Voy a recordar lo aprendido y/o aprender.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7804"/>
      </w:tblGrid>
      <w:tr w:rsidR="008312BA" w14:paraId="6196FB83" w14:textId="77777777" w:rsidTr="00C501BE">
        <w:tc>
          <w:tcPr>
            <w:tcW w:w="2260" w:type="dxa"/>
          </w:tcPr>
          <w:p w14:paraId="551B95FD" w14:textId="14E968E6" w:rsidR="008312BA" w:rsidRPr="0046550E" w:rsidRDefault="008312BA" w:rsidP="00C501B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804" w:type="dxa"/>
          </w:tcPr>
          <w:p w14:paraId="1E55EDF8" w14:textId="7FB08F72" w:rsidR="008312BA" w:rsidRPr="00EE4CC9" w:rsidRDefault="008312BA" w:rsidP="00C501BE">
            <w:pPr>
              <w:pStyle w:val="Prrafodelista"/>
              <w:ind w:left="3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25149">
              <w:rPr>
                <w:rFonts w:ascii="Century Gothic" w:hAnsi="Century Gothic"/>
                <w:i/>
              </w:rPr>
              <w:t xml:space="preserve">A la hora de </w:t>
            </w:r>
            <w:r>
              <w:rPr>
                <w:rFonts w:ascii="Century Gothic" w:hAnsi="Century Gothic"/>
                <w:i/>
              </w:rPr>
              <w:t xml:space="preserve">leer diversos tipos de texto puedo observar una serie de elementos que pueden ayudarme a comprenderlo mejor. </w:t>
            </w:r>
          </w:p>
        </w:tc>
      </w:tr>
      <w:tr w:rsidR="008312BA" w14:paraId="41AE459A" w14:textId="77777777" w:rsidTr="00C501BE">
        <w:tc>
          <w:tcPr>
            <w:tcW w:w="2260" w:type="dxa"/>
          </w:tcPr>
          <w:p w14:paraId="783BC82C" w14:textId="19EF126C" w:rsidR="008312BA" w:rsidRDefault="008312BA" w:rsidP="00C501BE">
            <w:pPr>
              <w:rPr>
                <w:rFonts w:ascii="Century Gothic" w:hAnsi="Century Gothic"/>
              </w:rPr>
            </w:pPr>
          </w:p>
          <w:p w14:paraId="287B3C4B" w14:textId="3A590049" w:rsidR="008312BA" w:rsidRDefault="008312BA" w:rsidP="00C501BE">
            <w:pPr>
              <w:jc w:val="both"/>
              <w:rPr>
                <w:sz w:val="12"/>
              </w:rPr>
            </w:pPr>
            <w:r w:rsidRPr="00C250F1">
              <w:rPr>
                <w:rFonts w:ascii="Century Gothic" w:hAnsi="Century Gothic"/>
              </w:rPr>
              <w:t xml:space="preserve">Actividades para introducir el nuevo </w:t>
            </w:r>
            <w:r>
              <w:rPr>
                <w:rFonts w:ascii="Century Gothic" w:hAnsi="Century Gothic"/>
              </w:rPr>
              <w:t>conocimiento.</w:t>
            </w:r>
            <w:r>
              <w:rPr>
                <w:sz w:val="12"/>
              </w:rPr>
              <w:t xml:space="preserve"> </w:t>
            </w:r>
          </w:p>
          <w:p w14:paraId="1AC4C9E9" w14:textId="6FEF7D5B" w:rsidR="008312BA" w:rsidRDefault="008312BA" w:rsidP="00C501BE">
            <w:pPr>
              <w:jc w:val="both"/>
              <w:rPr>
                <w:sz w:val="12"/>
              </w:rPr>
            </w:pPr>
          </w:p>
          <w:p w14:paraId="0A82C01F" w14:textId="77777777" w:rsidR="008312BA" w:rsidRDefault="008312BA" w:rsidP="00C501BE">
            <w:pPr>
              <w:jc w:val="both"/>
              <w:rPr>
                <w:sz w:val="12"/>
              </w:rPr>
            </w:pPr>
          </w:p>
          <w:p w14:paraId="55111BE2" w14:textId="77777777" w:rsidR="008312BA" w:rsidRDefault="008312BA" w:rsidP="00C501BE">
            <w:pPr>
              <w:jc w:val="both"/>
              <w:rPr>
                <w:sz w:val="12"/>
              </w:rPr>
            </w:pPr>
          </w:p>
          <w:p w14:paraId="0C6796E7" w14:textId="77777777" w:rsidR="008312BA" w:rsidRDefault="008312BA" w:rsidP="00C501BE">
            <w:pPr>
              <w:jc w:val="both"/>
              <w:rPr>
                <w:sz w:val="12"/>
              </w:rPr>
            </w:pPr>
          </w:p>
          <w:p w14:paraId="7D14E1AC" w14:textId="77777777" w:rsidR="008312BA" w:rsidRDefault="008312BA" w:rsidP="00C501BE">
            <w:pPr>
              <w:jc w:val="both"/>
              <w:rPr>
                <w:sz w:val="12"/>
              </w:rPr>
            </w:pPr>
          </w:p>
          <w:p w14:paraId="252287CF" w14:textId="77777777" w:rsidR="008312BA" w:rsidRDefault="008312BA" w:rsidP="00C501BE">
            <w:pPr>
              <w:jc w:val="both"/>
              <w:rPr>
                <w:sz w:val="12"/>
              </w:rPr>
            </w:pPr>
          </w:p>
          <w:p w14:paraId="38C0E1A6" w14:textId="77777777" w:rsidR="008312BA" w:rsidRDefault="008312BA" w:rsidP="00C501BE">
            <w:pPr>
              <w:jc w:val="both"/>
              <w:rPr>
                <w:sz w:val="12"/>
              </w:rPr>
            </w:pPr>
          </w:p>
          <w:p w14:paraId="5A9D61CA" w14:textId="77777777" w:rsidR="008312BA" w:rsidRDefault="008312BA" w:rsidP="00C501BE">
            <w:pPr>
              <w:jc w:val="both"/>
              <w:rPr>
                <w:sz w:val="12"/>
              </w:rPr>
            </w:pPr>
          </w:p>
          <w:p w14:paraId="62BD5CF8" w14:textId="77777777" w:rsidR="008312BA" w:rsidRDefault="008312BA" w:rsidP="00C501BE">
            <w:pPr>
              <w:jc w:val="both"/>
              <w:rPr>
                <w:sz w:val="12"/>
              </w:rPr>
            </w:pPr>
          </w:p>
          <w:p w14:paraId="15A48717" w14:textId="77777777" w:rsidR="008312BA" w:rsidRDefault="008312BA" w:rsidP="00C501BE">
            <w:pPr>
              <w:jc w:val="both"/>
              <w:rPr>
                <w:sz w:val="12"/>
              </w:rPr>
            </w:pPr>
          </w:p>
          <w:p w14:paraId="63DF2D88" w14:textId="77777777" w:rsidR="008312BA" w:rsidRDefault="008312BA" w:rsidP="00C501BE">
            <w:pPr>
              <w:jc w:val="both"/>
              <w:rPr>
                <w:sz w:val="12"/>
              </w:rPr>
            </w:pPr>
          </w:p>
          <w:p w14:paraId="0C1F3144" w14:textId="00F1356A" w:rsidR="008312BA" w:rsidRDefault="008312BA" w:rsidP="00C501BE">
            <w:pPr>
              <w:jc w:val="both"/>
              <w:rPr>
                <w:rFonts w:ascii="Century Gothic" w:hAnsi="Century Gothic"/>
                <w:b/>
                <w:sz w:val="14"/>
              </w:rPr>
            </w:pPr>
          </w:p>
          <w:p w14:paraId="409AC41A" w14:textId="0C61F3D0" w:rsidR="007670B7" w:rsidRDefault="007670B7" w:rsidP="00C501BE">
            <w:pPr>
              <w:jc w:val="both"/>
              <w:rPr>
                <w:rFonts w:ascii="Century Gothic" w:hAnsi="Century Gothic"/>
                <w:b/>
                <w:sz w:val="14"/>
              </w:rPr>
            </w:pPr>
          </w:p>
          <w:p w14:paraId="24D333C1" w14:textId="557527A3" w:rsidR="007670B7" w:rsidRDefault="007670B7" w:rsidP="00C501BE">
            <w:pPr>
              <w:jc w:val="both"/>
              <w:rPr>
                <w:rFonts w:ascii="Century Gothic" w:hAnsi="Century Gothic"/>
                <w:b/>
                <w:sz w:val="14"/>
              </w:rPr>
            </w:pPr>
          </w:p>
          <w:p w14:paraId="0A7E7EB8" w14:textId="31D01EE7" w:rsidR="007670B7" w:rsidRDefault="007670B7" w:rsidP="00C501BE">
            <w:pPr>
              <w:jc w:val="both"/>
              <w:rPr>
                <w:rFonts w:ascii="Century Gothic" w:hAnsi="Century Gothic"/>
                <w:b/>
                <w:sz w:val="14"/>
              </w:rPr>
            </w:pPr>
          </w:p>
          <w:p w14:paraId="183E5764" w14:textId="2AAB5825" w:rsidR="007670B7" w:rsidRDefault="007670B7" w:rsidP="00C501BE">
            <w:pPr>
              <w:jc w:val="both"/>
              <w:rPr>
                <w:rFonts w:ascii="Century Gothic" w:hAnsi="Century Gothic"/>
                <w:b/>
                <w:sz w:val="14"/>
              </w:rPr>
            </w:pPr>
          </w:p>
          <w:p w14:paraId="0A613B7E" w14:textId="77777777" w:rsidR="007670B7" w:rsidRDefault="007670B7" w:rsidP="00C501BE">
            <w:pPr>
              <w:jc w:val="both"/>
              <w:rPr>
                <w:rFonts w:ascii="Century Gothic" w:hAnsi="Century Gothic"/>
                <w:b/>
                <w:sz w:val="14"/>
              </w:rPr>
            </w:pPr>
          </w:p>
          <w:p w14:paraId="23B1B347" w14:textId="77777777" w:rsidR="008312BA" w:rsidRPr="0046550E" w:rsidRDefault="008312BA" w:rsidP="00C501BE">
            <w:pPr>
              <w:rPr>
                <w:rFonts w:ascii="Century Gothic" w:hAnsi="Century Gothic"/>
              </w:rPr>
            </w:pPr>
          </w:p>
        </w:tc>
        <w:tc>
          <w:tcPr>
            <w:tcW w:w="7804" w:type="dxa"/>
          </w:tcPr>
          <w:p w14:paraId="73377FC2" w14:textId="472AE89D" w:rsidR="008312BA" w:rsidRDefault="007670B7" w:rsidP="00125C0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Leo el cuento </w:t>
            </w:r>
            <w:r w:rsidRPr="007670B7">
              <w:rPr>
                <w:rFonts w:ascii="Century Gothic" w:hAnsi="Century Gothic"/>
                <w:b/>
                <w:bCs/>
              </w:rPr>
              <w:t>“El árbol envidioso</w:t>
            </w:r>
            <w:bookmarkStart w:id="0" w:name="_GoBack"/>
            <w:bookmarkEnd w:id="0"/>
            <w:r w:rsidR="009D4209" w:rsidRPr="007670B7">
              <w:rPr>
                <w:rFonts w:ascii="Century Gothic" w:hAnsi="Century Gothic"/>
                <w:b/>
                <w:bCs/>
              </w:rPr>
              <w:t>”</w:t>
            </w:r>
            <w:r w:rsidR="009D4209">
              <w:rPr>
                <w:rFonts w:ascii="Century Gothic" w:hAnsi="Century Gothic"/>
                <w:b/>
                <w:bCs/>
              </w:rPr>
              <w:t xml:space="preserve"> (</w:t>
            </w:r>
            <w:r w:rsidR="00EE1401">
              <w:rPr>
                <w:rFonts w:ascii="Century Gothic" w:hAnsi="Century Gothic"/>
                <w:b/>
                <w:bCs/>
              </w:rPr>
              <w:t>se encuentra al final de la guía).</w:t>
            </w:r>
          </w:p>
          <w:p w14:paraId="41D5BCC5" w14:textId="4D7CA2F7" w:rsidR="007670B7" w:rsidRDefault="00FD65A9" w:rsidP="00125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Reflexiono sobre las siguientes interrogantes:</w:t>
            </w:r>
          </w:p>
          <w:p w14:paraId="4184B76B" w14:textId="77777777" w:rsidR="00FD65A9" w:rsidRPr="00125C03" w:rsidRDefault="00FD65A9" w:rsidP="00125C03">
            <w:pPr>
              <w:rPr>
                <w:rFonts w:ascii="Century Gothic" w:hAnsi="Century Gothic"/>
              </w:rPr>
            </w:pPr>
          </w:p>
          <w:p w14:paraId="332D34EE" w14:textId="7DF72FA4" w:rsidR="008312BA" w:rsidRDefault="008312BA" w:rsidP="00C501BE">
            <w:pPr>
              <w:pStyle w:val="Prrafodelista"/>
              <w:ind w:left="33"/>
              <w:rPr>
                <w:rFonts w:ascii="Century Gothic" w:hAnsi="Century Gothic"/>
              </w:rPr>
            </w:pPr>
            <w:r w:rsidRPr="002732DB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. </w:t>
            </w:r>
            <w:r w:rsidR="0087079C">
              <w:rPr>
                <w:rFonts w:ascii="Century Gothic" w:hAnsi="Century Gothic"/>
              </w:rPr>
              <w:t>¿Qué características presenta el árbol</w:t>
            </w:r>
            <w:r w:rsidR="00FD65A9">
              <w:rPr>
                <w:rFonts w:ascii="Century Gothic" w:hAnsi="Century Gothic"/>
              </w:rPr>
              <w:t xml:space="preserve"> que acogía a los pichoncitos?</w:t>
            </w:r>
          </w:p>
          <w:p w14:paraId="68546740" w14:textId="3E7DF426" w:rsidR="008312BA" w:rsidRDefault="008312BA" w:rsidP="00C501BE">
            <w:pPr>
              <w:pStyle w:val="Prrafodelista"/>
              <w:ind w:left="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87079C">
              <w:rPr>
                <w:rFonts w:ascii="Century Gothic" w:hAnsi="Century Gothic"/>
              </w:rPr>
              <w:t>¿Qué le podría estar sucediendo al árbol</w:t>
            </w:r>
            <w:r w:rsidR="00FD65A9">
              <w:rPr>
                <w:rFonts w:ascii="Century Gothic" w:hAnsi="Century Gothic"/>
              </w:rPr>
              <w:t xml:space="preserve"> envidioso</w:t>
            </w:r>
            <w:r w:rsidR="0087079C">
              <w:rPr>
                <w:rFonts w:ascii="Century Gothic" w:hAnsi="Century Gothic"/>
              </w:rPr>
              <w:t>?</w:t>
            </w:r>
          </w:p>
          <w:p w14:paraId="0909E575" w14:textId="256C9956" w:rsidR="008312BA" w:rsidRDefault="008312BA" w:rsidP="00C501BE">
            <w:pPr>
              <w:pStyle w:val="Prrafodelista"/>
              <w:ind w:left="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FD65A9">
              <w:rPr>
                <w:rFonts w:ascii="Century Gothic" w:hAnsi="Century Gothic"/>
              </w:rPr>
              <w:t>¿Qué podría estar sintiendo el árbol seco sin hojas?</w:t>
            </w:r>
          </w:p>
          <w:p w14:paraId="5BB47FDC" w14:textId="0D01BCB1" w:rsidR="008312BA" w:rsidRDefault="008312BA" w:rsidP="00C501BE">
            <w:pPr>
              <w:pStyle w:val="Prrafodelista"/>
              <w:ind w:left="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="00FD65A9">
              <w:rPr>
                <w:rFonts w:ascii="Century Gothic" w:hAnsi="Century Gothic"/>
              </w:rPr>
              <w:t xml:space="preserve">¿En </w:t>
            </w:r>
            <w:r w:rsidR="00874278">
              <w:rPr>
                <w:rFonts w:ascii="Century Gothic" w:hAnsi="Century Gothic"/>
              </w:rPr>
              <w:t>qué</w:t>
            </w:r>
            <w:r w:rsidR="00FD65A9">
              <w:rPr>
                <w:rFonts w:ascii="Century Gothic" w:hAnsi="Century Gothic"/>
              </w:rPr>
              <w:t xml:space="preserve"> </w:t>
            </w:r>
            <w:r w:rsidR="00874278">
              <w:rPr>
                <w:rFonts w:ascii="Century Gothic" w:hAnsi="Century Gothic"/>
              </w:rPr>
              <w:t xml:space="preserve">le </w:t>
            </w:r>
            <w:r w:rsidR="00FD65A9">
              <w:rPr>
                <w:rFonts w:ascii="Century Gothic" w:hAnsi="Century Gothic"/>
              </w:rPr>
              <w:t>afecta al árbol seco los sentimientos negativos?</w:t>
            </w:r>
          </w:p>
          <w:p w14:paraId="369A0A44" w14:textId="2024DCCA" w:rsidR="008312BA" w:rsidRDefault="008312BA" w:rsidP="00C501BE">
            <w:pPr>
              <w:pStyle w:val="Prrafodelista"/>
              <w:ind w:left="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="00874278">
              <w:rPr>
                <w:rFonts w:ascii="Century Gothic" w:hAnsi="Century Gothic"/>
              </w:rPr>
              <w:t>¿Qué beneficios tiene para el planeta tener arboles frondosos y que den buenos frutos?</w:t>
            </w:r>
          </w:p>
          <w:p w14:paraId="6BD76799" w14:textId="563A3905" w:rsidR="008312BA" w:rsidRPr="008C413E" w:rsidRDefault="008312BA" w:rsidP="00FD65A9">
            <w:pPr>
              <w:pStyle w:val="Prrafodelista"/>
              <w:ind w:left="33"/>
              <w:rPr>
                <w:sz w:val="14"/>
                <w:u w:val="single"/>
              </w:rPr>
            </w:pPr>
            <w:r>
              <w:rPr>
                <w:rFonts w:ascii="Century Gothic" w:hAnsi="Century Gothic"/>
              </w:rPr>
              <w:t xml:space="preserve">6. </w:t>
            </w:r>
            <w:r w:rsidR="00874278">
              <w:rPr>
                <w:rFonts w:ascii="Century Gothic" w:hAnsi="Century Gothic"/>
              </w:rPr>
              <w:t>Elaboro un texto corto dando su opinión del valor de la amistad</w:t>
            </w:r>
          </w:p>
        </w:tc>
      </w:tr>
    </w:tbl>
    <w:p w14:paraId="55B109DF" w14:textId="77777777" w:rsidR="008312BA" w:rsidRPr="00BB6DCE" w:rsidRDefault="008312BA" w:rsidP="008312BA">
      <w:pPr>
        <w:spacing w:line="240" w:lineRule="auto"/>
        <w:jc w:val="both"/>
        <w:rPr>
          <w:rFonts w:ascii="Century Gothic" w:hAnsi="Century Gothic"/>
          <w:b/>
          <w:sz w:val="1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7FF3D0ED" wp14:editId="47A2FEDF">
            <wp:simplePos x="0" y="0"/>
            <wp:positionH relativeFrom="column">
              <wp:posOffset>356235</wp:posOffset>
            </wp:positionH>
            <wp:positionV relativeFrom="paragraph">
              <wp:posOffset>12700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4A38E" w14:textId="4F74E2ED" w:rsidR="008312BA" w:rsidRPr="00117EE0" w:rsidRDefault="008312BA" w:rsidP="008312B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8312BA" w14:paraId="5DA05FF6" w14:textId="77777777" w:rsidTr="00C501BE">
        <w:tc>
          <w:tcPr>
            <w:tcW w:w="1835" w:type="dxa"/>
          </w:tcPr>
          <w:p w14:paraId="433206A2" w14:textId="7B35FE11" w:rsidR="001A6AFE" w:rsidRDefault="008312BA" w:rsidP="00C501B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  <w:p w14:paraId="25550B42" w14:textId="77777777" w:rsidR="001A6AFE" w:rsidRDefault="001A6AFE" w:rsidP="00C501BE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A9DB2A0" w14:textId="77777777" w:rsidR="001A6AFE" w:rsidRDefault="001A6AFE" w:rsidP="00C501BE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EDA8130" w14:textId="77777777" w:rsidR="001A6AFE" w:rsidRDefault="001A6AFE" w:rsidP="00C501BE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F9AD8D7" w14:textId="77777777" w:rsidR="001A6AFE" w:rsidRDefault="001A6AFE" w:rsidP="00C501BE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27D981B" w14:textId="77777777" w:rsidR="001A6AFE" w:rsidRDefault="001A6AFE" w:rsidP="00C501BE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7412225" w14:textId="77777777" w:rsidR="001A6AFE" w:rsidRDefault="001A6AFE" w:rsidP="00C501BE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8C7B338" w14:textId="77777777" w:rsidR="001A6AFE" w:rsidRDefault="001A6AFE" w:rsidP="00C501BE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03333A6" w14:textId="77777777" w:rsidR="001A6AFE" w:rsidRDefault="001A6AFE" w:rsidP="00C501BE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7514C03" w14:textId="77777777" w:rsidR="001A6AFE" w:rsidRDefault="001A6AFE" w:rsidP="00C501BE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4DDC75C" w14:textId="77777777" w:rsidR="001A6AFE" w:rsidRPr="001A6AFE" w:rsidRDefault="001A6AFE" w:rsidP="00C501BE">
            <w:pPr>
              <w:jc w:val="both"/>
              <w:rPr>
                <w:rFonts w:ascii="Century Gothic" w:hAnsi="Century Gothic"/>
                <w:sz w:val="18"/>
              </w:rPr>
            </w:pPr>
            <w:r w:rsidRPr="001A6AFE">
              <w:rPr>
                <w:rFonts w:ascii="Century Gothic" w:hAnsi="Century Gothic"/>
                <w:sz w:val="18"/>
              </w:rPr>
              <w:t>Imagen:</w:t>
            </w:r>
          </w:p>
          <w:p w14:paraId="0F933583" w14:textId="075AF61C" w:rsidR="008312BA" w:rsidRDefault="001A6AFE" w:rsidP="00C501BE">
            <w:pPr>
              <w:jc w:val="both"/>
              <w:rPr>
                <w:rFonts w:ascii="Century Gothic" w:hAnsi="Century Gothic"/>
                <w:sz w:val="24"/>
              </w:rPr>
            </w:pPr>
            <w:hyperlink r:id="rId17" w:anchor="page=1&amp;query=%C3%A1rbol&amp;position=10" w:history="1">
              <w:r w:rsidRPr="001A6AFE">
                <w:rPr>
                  <w:rStyle w:val="Hipervnculo"/>
                  <w:sz w:val="16"/>
                </w:rPr>
                <w:t>https://www.freepik.es/vector-gratis/arbol_6132448.htm#page=1&amp;query=%C3%A1rbol&amp;position=10</w:t>
              </w:r>
            </w:hyperlink>
          </w:p>
        </w:tc>
        <w:tc>
          <w:tcPr>
            <w:tcW w:w="8229" w:type="dxa"/>
          </w:tcPr>
          <w:p w14:paraId="6C70504A" w14:textId="0186D37D" w:rsidR="005B06CC" w:rsidRDefault="005B06CC" w:rsidP="00C501BE">
            <w:pPr>
              <w:jc w:val="both"/>
              <w:rPr>
                <w:rFonts w:ascii="Century Gothic" w:hAnsi="Century Gothic"/>
              </w:rPr>
            </w:pPr>
          </w:p>
          <w:p w14:paraId="1D789B8A" w14:textId="2AB96C4F" w:rsidR="008312BA" w:rsidRDefault="008312BA" w:rsidP="00C501BE">
            <w:pPr>
              <w:jc w:val="both"/>
              <w:rPr>
                <w:rFonts w:ascii="Century Gothic" w:hAnsi="Century Gothic"/>
              </w:rPr>
            </w:pPr>
            <w:r w:rsidRPr="00486720">
              <w:rPr>
                <w:rFonts w:ascii="Century Gothic" w:hAnsi="Century Gothic"/>
              </w:rPr>
              <w:t>Ahora</w:t>
            </w:r>
            <w:r>
              <w:rPr>
                <w:rFonts w:ascii="Century Gothic" w:hAnsi="Century Gothic"/>
              </w:rPr>
              <w:t xml:space="preserve"> que </w:t>
            </w:r>
            <w:r w:rsidR="00874278">
              <w:rPr>
                <w:rFonts w:ascii="Century Gothic" w:hAnsi="Century Gothic"/>
              </w:rPr>
              <w:t xml:space="preserve">he leído el cuento </w:t>
            </w:r>
            <w:r w:rsidR="00874278" w:rsidRPr="00874278">
              <w:rPr>
                <w:rFonts w:ascii="Century Gothic" w:hAnsi="Century Gothic"/>
                <w:b/>
                <w:bCs/>
              </w:rPr>
              <w:t>“El árbol envidioso”</w:t>
            </w:r>
            <w:r w:rsidR="00874278">
              <w:rPr>
                <w:rFonts w:ascii="Century Gothic" w:hAnsi="Century Gothic"/>
                <w:b/>
                <w:bCs/>
              </w:rPr>
              <w:t xml:space="preserve"> </w:t>
            </w:r>
            <w:r w:rsidR="00874278">
              <w:rPr>
                <w:rFonts w:ascii="Century Gothic" w:hAnsi="Century Gothic"/>
              </w:rPr>
              <w:t xml:space="preserve">realizo las siguientes actividades. </w:t>
            </w:r>
          </w:p>
          <w:p w14:paraId="666819D3" w14:textId="53D13CB0" w:rsidR="005B06CC" w:rsidRPr="00793270" w:rsidRDefault="005B06CC" w:rsidP="00793270">
            <w:pPr>
              <w:jc w:val="both"/>
              <w:rPr>
                <w:rFonts w:ascii="Century Gothic" w:hAnsi="Century Gothic"/>
              </w:rPr>
            </w:pPr>
          </w:p>
          <w:p w14:paraId="008F46B0" w14:textId="1D12130B" w:rsidR="005B06CC" w:rsidRDefault="001A6AFE" w:rsidP="0087427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1A6AFE">
              <w:rPr>
                <w:noProof/>
                <w:lang w:eastAsia="es-CR"/>
              </w:rPr>
              <w:drawing>
                <wp:anchor distT="0" distB="0" distL="114300" distR="114300" simplePos="0" relativeHeight="251717632" behindDoc="0" locked="0" layoutInCell="1" allowOverlap="1" wp14:anchorId="639A2226" wp14:editId="4CF09AAF">
                  <wp:simplePos x="0" y="0"/>
                  <wp:positionH relativeFrom="column">
                    <wp:posOffset>2304415</wp:posOffset>
                  </wp:positionH>
                  <wp:positionV relativeFrom="paragraph">
                    <wp:posOffset>71755</wp:posOffset>
                  </wp:positionV>
                  <wp:extent cx="2695575" cy="2308033"/>
                  <wp:effectExtent l="0" t="0" r="0" b="0"/>
                  <wp:wrapThrough wrapText="bothSides">
                    <wp:wrapPolygon edited="0">
                      <wp:start x="0" y="0"/>
                      <wp:lineTo x="0" y="21398"/>
                      <wp:lineTo x="21371" y="21398"/>
                      <wp:lineTo x="21371" y="0"/>
                      <wp:lineTo x="0" y="0"/>
                    </wp:wrapPolygon>
                  </wp:wrapThrough>
                  <wp:docPr id="32" name="Imagen 32" descr="Árbol vector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Árbol vector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30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06CC">
              <w:rPr>
                <w:rFonts w:ascii="Century Gothic" w:hAnsi="Century Gothic"/>
              </w:rPr>
              <w:t xml:space="preserve">Elaboro un paisaje donde muestro un ambiente lleno de amor y solidaridad con material que tengan en el hogar. </w:t>
            </w:r>
          </w:p>
          <w:p w14:paraId="18486A27" w14:textId="7C712592" w:rsidR="005B06CC" w:rsidRDefault="005B06CC" w:rsidP="0087427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Comento con los miembros de la mi familia el cuento y la importancia de tener una buena convivencia con los demás. </w:t>
            </w:r>
          </w:p>
          <w:p w14:paraId="00B6D748" w14:textId="1F929E1D" w:rsidR="00CB1FEB" w:rsidRDefault="00CB1FEB" w:rsidP="0087427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Menciono los personajes del cuento. </w:t>
            </w:r>
          </w:p>
          <w:p w14:paraId="0A002B93" w14:textId="619C2D15" w:rsidR="00CB1FEB" w:rsidRDefault="00CB1FEB" w:rsidP="0087427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Busco en el diccionario las palabras que no comprendo.</w:t>
            </w:r>
          </w:p>
          <w:p w14:paraId="339DC71C" w14:textId="52464843" w:rsidR="00CB1FEB" w:rsidRDefault="00CB1FEB" w:rsidP="0087427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Busco información </w:t>
            </w:r>
            <w:r w:rsidR="000A3F39">
              <w:rPr>
                <w:rFonts w:ascii="Century Gothic" w:hAnsi="Century Gothic"/>
              </w:rPr>
              <w:t xml:space="preserve">en libros que tengo en mi casa sobre </w:t>
            </w:r>
            <w:r>
              <w:rPr>
                <w:rFonts w:ascii="Century Gothic" w:hAnsi="Century Gothic"/>
              </w:rPr>
              <w:t xml:space="preserve">las partes que componen un texto. </w:t>
            </w:r>
          </w:p>
          <w:p w14:paraId="0B8B50BD" w14:textId="589FF0B4" w:rsidR="008312BA" w:rsidRDefault="00874278" w:rsidP="0087427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874278">
              <w:rPr>
                <w:rFonts w:ascii="Century Gothic" w:hAnsi="Century Gothic"/>
              </w:rPr>
              <w:t>Elaboro un texto corto dando su opinión del valor de la amistad</w:t>
            </w:r>
            <w:r w:rsidR="005B06CC">
              <w:rPr>
                <w:rFonts w:ascii="Century Gothic" w:hAnsi="Century Gothic"/>
              </w:rPr>
              <w:t>.</w:t>
            </w:r>
          </w:p>
          <w:p w14:paraId="22FDE095" w14:textId="5A70F969" w:rsidR="00F43948" w:rsidRDefault="00F43948" w:rsidP="0087427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Utilizo la siguiente escala para ayudarme a construir el texto.</w:t>
            </w:r>
          </w:p>
          <w:p w14:paraId="53FB8ECA" w14:textId="7F9CFEB8" w:rsidR="00F43948" w:rsidRDefault="00F43948" w:rsidP="0087427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Elaboro un dibujo de mi forma de ver la amistad. </w:t>
            </w:r>
          </w:p>
          <w:p w14:paraId="44E4D274" w14:textId="225501F4" w:rsidR="00C940DC" w:rsidRDefault="00C940DC" w:rsidP="0087427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Escucho la canción “Los amigos” la puedes encontrar en esta dirección. </w:t>
            </w:r>
            <w:r w:rsidRPr="00C940DC">
              <w:rPr>
                <w:rFonts w:ascii="Century Gothic" w:hAnsi="Century Gothic"/>
                <w:color w:val="0070C0"/>
              </w:rPr>
              <w:t>http://bit.ly/SuscribeteElreinoinfantil</w:t>
            </w:r>
            <w:r>
              <w:rPr>
                <w:rFonts w:ascii="Century Gothic" w:hAnsi="Century Gothic"/>
              </w:rPr>
              <w:t xml:space="preserve">. </w:t>
            </w:r>
          </w:p>
          <w:p w14:paraId="66445921" w14:textId="34CFCFC9" w:rsidR="008312BA" w:rsidRPr="00F43948" w:rsidRDefault="008312BA" w:rsidP="00F43948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14:paraId="671C2EE9" w14:textId="77777777" w:rsidR="008312BA" w:rsidRDefault="008312BA" w:rsidP="00C501BE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40"/>
              <w:tblOverlap w:val="never"/>
              <w:tblW w:w="7513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3265"/>
            </w:tblGrid>
            <w:tr w:rsidR="008312BA" w14:paraId="3E2665DC" w14:textId="77777777" w:rsidTr="00C501BE">
              <w:trPr>
                <w:trHeight w:val="206"/>
              </w:trPr>
              <w:tc>
                <w:tcPr>
                  <w:tcW w:w="4248" w:type="dxa"/>
                </w:tcPr>
                <w:p w14:paraId="3F409E60" w14:textId="171C513F" w:rsidR="008312BA" w:rsidRDefault="008312BA" w:rsidP="00C501BE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265" w:type="dxa"/>
                </w:tcPr>
                <w:p w14:paraId="2D089AC6" w14:textId="3B10408C" w:rsidR="008312BA" w:rsidRDefault="00F43948" w:rsidP="00C501BE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Texto corto </w:t>
                  </w:r>
                </w:p>
              </w:tc>
            </w:tr>
            <w:tr w:rsidR="008312BA" w14:paraId="799F99FC" w14:textId="77777777" w:rsidTr="00C501BE">
              <w:trPr>
                <w:trHeight w:val="206"/>
              </w:trPr>
              <w:tc>
                <w:tcPr>
                  <w:tcW w:w="4248" w:type="dxa"/>
                </w:tcPr>
                <w:p w14:paraId="621E9125" w14:textId="77777777" w:rsidR="008312BA" w:rsidRDefault="008312BA" w:rsidP="00C501BE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Un título</w:t>
                  </w:r>
                </w:p>
              </w:tc>
              <w:tc>
                <w:tcPr>
                  <w:tcW w:w="3265" w:type="dxa"/>
                </w:tcPr>
                <w:p w14:paraId="49B32BAE" w14:textId="77777777" w:rsidR="008312BA" w:rsidRDefault="008312BA" w:rsidP="00C501BE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312BA" w14:paraId="4BDE65A5" w14:textId="77777777" w:rsidTr="00C501BE">
              <w:trPr>
                <w:trHeight w:val="291"/>
              </w:trPr>
              <w:tc>
                <w:tcPr>
                  <w:tcW w:w="4248" w:type="dxa"/>
                </w:tcPr>
                <w:p w14:paraId="7AE34856" w14:textId="13041DFF" w:rsidR="008312BA" w:rsidRDefault="005B06CC" w:rsidP="00C501BE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Introducción </w:t>
                  </w:r>
                </w:p>
              </w:tc>
              <w:tc>
                <w:tcPr>
                  <w:tcW w:w="3265" w:type="dxa"/>
                </w:tcPr>
                <w:p w14:paraId="7C5B0BBE" w14:textId="77777777" w:rsidR="008312BA" w:rsidRDefault="008312BA" w:rsidP="00C501BE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8312BA" w14:paraId="2B999C57" w14:textId="77777777" w:rsidTr="00C501BE">
              <w:trPr>
                <w:trHeight w:val="267"/>
              </w:trPr>
              <w:tc>
                <w:tcPr>
                  <w:tcW w:w="4248" w:type="dxa"/>
                </w:tcPr>
                <w:p w14:paraId="2DEE3AE4" w14:textId="199D70D0" w:rsidR="008312BA" w:rsidRDefault="005B06CC" w:rsidP="00C501BE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Desarrollo </w:t>
                  </w:r>
                </w:p>
              </w:tc>
              <w:tc>
                <w:tcPr>
                  <w:tcW w:w="3265" w:type="dxa"/>
                </w:tcPr>
                <w:p w14:paraId="27560F67" w14:textId="77777777" w:rsidR="008312BA" w:rsidRDefault="008312BA" w:rsidP="00C501BE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8312BA" w14:paraId="10AA0284" w14:textId="77777777" w:rsidTr="00C501BE">
              <w:trPr>
                <w:trHeight w:val="194"/>
              </w:trPr>
              <w:tc>
                <w:tcPr>
                  <w:tcW w:w="4248" w:type="dxa"/>
                </w:tcPr>
                <w:p w14:paraId="3F0F78BE" w14:textId="0F3F8FDD" w:rsidR="008312BA" w:rsidRDefault="005B06CC" w:rsidP="00C501BE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Conclusión </w:t>
                  </w:r>
                </w:p>
              </w:tc>
              <w:tc>
                <w:tcPr>
                  <w:tcW w:w="3265" w:type="dxa"/>
                </w:tcPr>
                <w:p w14:paraId="4F97E145" w14:textId="431D0EED" w:rsidR="008312BA" w:rsidRDefault="008312BA" w:rsidP="00C501BE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52F2B63" w14:textId="77777777" w:rsidR="008312BA" w:rsidRPr="00764EFF" w:rsidRDefault="008312BA" w:rsidP="00C501BE">
            <w:pPr>
              <w:jc w:val="both"/>
              <w:rPr>
                <w:rFonts w:ascii="Century Gothic" w:hAnsi="Century Gothic"/>
              </w:rPr>
            </w:pPr>
          </w:p>
        </w:tc>
      </w:tr>
      <w:tr w:rsidR="008312BA" w14:paraId="70CBEC67" w14:textId="77777777" w:rsidTr="00C501BE">
        <w:tc>
          <w:tcPr>
            <w:tcW w:w="1835" w:type="dxa"/>
          </w:tcPr>
          <w:p w14:paraId="6C8E48E4" w14:textId="77777777" w:rsidR="008312BA" w:rsidRPr="00EE4CC9" w:rsidRDefault="008312BA" w:rsidP="00C501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8229" w:type="dxa"/>
          </w:tcPr>
          <w:p w14:paraId="298F3B94" w14:textId="3B26E73A" w:rsidR="008312BA" w:rsidRPr="006252D7" w:rsidRDefault="008312BA" w:rsidP="008312B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Contesto las siguientes preguntas:</w:t>
            </w:r>
          </w:p>
          <w:p w14:paraId="76ED7434" w14:textId="5E816BCB" w:rsidR="008312BA" w:rsidRPr="001A6AFE" w:rsidRDefault="001A6AFE" w:rsidP="001A6AFE">
            <w:pPr>
              <w:pStyle w:val="Prrafodelista"/>
              <w:numPr>
                <w:ilvl w:val="1"/>
                <w:numId w:val="3"/>
              </w:numPr>
              <w:ind w:left="2160" w:firstLine="0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98176" behindDoc="0" locked="0" layoutInCell="1" allowOverlap="1" wp14:anchorId="25ADE837" wp14:editId="344A79FD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60325</wp:posOffset>
                  </wp:positionV>
                  <wp:extent cx="1818005" cy="1697355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276" y="21333"/>
                      <wp:lineTo x="21276" y="0"/>
                      <wp:lineTo x="0" y="0"/>
                    </wp:wrapPolygon>
                  </wp:wrapThrough>
                  <wp:docPr id="28" name="Imagen 28" descr="Toda lengua confesará que Jesucristo es el Señ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da lengua confesará que Jesucristo es el Señ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2BA" w:rsidRPr="006252D7">
              <w:rPr>
                <w:rFonts w:ascii="Century Gothic" w:hAnsi="Century Gothic"/>
              </w:rPr>
              <w:t>¿</w:t>
            </w:r>
            <w:r w:rsidR="00793270">
              <w:rPr>
                <w:rFonts w:ascii="Century Gothic" w:hAnsi="Century Gothic"/>
              </w:rPr>
              <w:t>C</w:t>
            </w:r>
            <w:r w:rsidR="00EE1401">
              <w:rPr>
                <w:rFonts w:ascii="Century Gothic" w:hAnsi="Century Gothic"/>
              </w:rPr>
              <w:t>onozco o sé de</w:t>
            </w:r>
            <w:r w:rsidR="00F43948">
              <w:rPr>
                <w:rFonts w:ascii="Century Gothic" w:hAnsi="Century Gothic"/>
              </w:rPr>
              <w:t xml:space="preserve"> personas envidiosas?</w:t>
            </w:r>
          </w:p>
          <w:p w14:paraId="6B5F5B62" w14:textId="77777777" w:rsidR="001A6AFE" w:rsidRPr="006252D7" w:rsidRDefault="001A6AFE" w:rsidP="001A6AFE">
            <w:pPr>
              <w:pStyle w:val="Prrafodelista"/>
              <w:ind w:left="2160"/>
              <w:jc w:val="both"/>
              <w:rPr>
                <w:rFonts w:ascii="Century Gothic" w:hAnsi="Century Gothic"/>
                <w:lang w:val="es-CR"/>
              </w:rPr>
            </w:pPr>
          </w:p>
          <w:p w14:paraId="0E8FEE1F" w14:textId="6D6B136C" w:rsidR="008312BA" w:rsidRDefault="005B06CC" w:rsidP="001A6AFE">
            <w:pPr>
              <w:pStyle w:val="Prrafodelista"/>
              <w:numPr>
                <w:ilvl w:val="1"/>
                <w:numId w:val="3"/>
              </w:numPr>
              <w:ind w:left="315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¿Cómo ha</w:t>
            </w:r>
            <w:r w:rsidR="00F43948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actuado </w:t>
            </w:r>
            <w:r w:rsidR="00F43948">
              <w:rPr>
                <w:rFonts w:ascii="Century Gothic" w:hAnsi="Century Gothic"/>
              </w:rPr>
              <w:t>esas personas</w:t>
            </w:r>
            <w:r w:rsidR="00EE1401">
              <w:rPr>
                <w:rFonts w:ascii="Century Gothic" w:hAnsi="Century Gothic"/>
              </w:rPr>
              <w:t xml:space="preserve"> conmigo o con otras que tenga conocimiento</w:t>
            </w:r>
            <w:r w:rsidR="00F43948">
              <w:rPr>
                <w:rFonts w:ascii="Century Gothic" w:hAnsi="Century Gothic"/>
              </w:rPr>
              <w:t>?</w:t>
            </w:r>
          </w:p>
          <w:p w14:paraId="44419DB0" w14:textId="77777777" w:rsidR="001A6AFE" w:rsidRPr="006252D7" w:rsidRDefault="001A6AFE" w:rsidP="001A6AFE">
            <w:pPr>
              <w:pStyle w:val="Prrafodelista"/>
              <w:ind w:left="3152"/>
              <w:jc w:val="both"/>
              <w:rPr>
                <w:rFonts w:ascii="Century Gothic" w:hAnsi="Century Gothic"/>
              </w:rPr>
            </w:pPr>
          </w:p>
          <w:p w14:paraId="42AEDF39" w14:textId="51EA4243" w:rsidR="008312BA" w:rsidRDefault="001A6AFE" w:rsidP="008312BA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¿Cómo</w:t>
            </w:r>
            <w:r w:rsidR="00EE1401">
              <w:rPr>
                <w:rFonts w:ascii="Century Gothic" w:hAnsi="Century Gothic"/>
              </w:rPr>
              <w:t xml:space="preserve"> puedo</w:t>
            </w:r>
            <w:r w:rsidR="00F43948">
              <w:rPr>
                <w:rFonts w:ascii="Century Gothic" w:hAnsi="Century Gothic"/>
              </w:rPr>
              <w:t xml:space="preserve"> solucionar </w:t>
            </w:r>
            <w:r w:rsidR="00793270">
              <w:rPr>
                <w:rFonts w:ascii="Century Gothic" w:hAnsi="Century Gothic"/>
              </w:rPr>
              <w:t xml:space="preserve">el </w:t>
            </w:r>
            <w:r w:rsidR="00F43948">
              <w:rPr>
                <w:rFonts w:ascii="Century Gothic" w:hAnsi="Century Gothic"/>
              </w:rPr>
              <w:t xml:space="preserve">sentimiento </w:t>
            </w:r>
            <w:r w:rsidR="00793270">
              <w:rPr>
                <w:rFonts w:ascii="Century Gothic" w:hAnsi="Century Gothic"/>
              </w:rPr>
              <w:t>de la envidia?</w:t>
            </w:r>
          </w:p>
          <w:p w14:paraId="49D28F32" w14:textId="455BA256" w:rsidR="005B06CC" w:rsidRDefault="005B06CC" w:rsidP="005B06CC">
            <w:pPr>
              <w:jc w:val="both"/>
              <w:rPr>
                <w:rFonts w:ascii="Century Gothic" w:hAnsi="Century Gothic"/>
              </w:rPr>
            </w:pPr>
          </w:p>
          <w:p w14:paraId="5C5D4FCB" w14:textId="002911A7" w:rsidR="005B06CC" w:rsidRDefault="005B06CC" w:rsidP="005B06CC">
            <w:pPr>
              <w:jc w:val="both"/>
              <w:rPr>
                <w:rFonts w:ascii="Century Gothic" w:hAnsi="Century Gothic"/>
              </w:rPr>
            </w:pPr>
          </w:p>
          <w:p w14:paraId="53E451BC" w14:textId="77777777" w:rsidR="005B06CC" w:rsidRPr="005B06CC" w:rsidRDefault="005B06CC" w:rsidP="005B06CC">
            <w:pPr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801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9"/>
              <w:gridCol w:w="1170"/>
            </w:tblGrid>
            <w:tr w:rsidR="008312BA" w:rsidRPr="00DD4208" w14:paraId="4C76D9E6" w14:textId="77777777" w:rsidTr="00C501BE">
              <w:trPr>
                <w:trHeight w:val="645"/>
              </w:trPr>
              <w:tc>
                <w:tcPr>
                  <w:tcW w:w="8019" w:type="dxa"/>
                  <w:gridSpan w:val="2"/>
                </w:tcPr>
                <w:p w14:paraId="49B65DE1" w14:textId="77777777" w:rsidR="008312BA" w:rsidRPr="00DB67BA" w:rsidRDefault="008312BA" w:rsidP="00C501BE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Reviso</w:t>
                  </w:r>
                  <w:r w:rsidRPr="00DB67BA">
                    <w:rPr>
                      <w:rFonts w:ascii="Century Gothic" w:hAnsi="Century Gothic"/>
                    </w:rPr>
                    <w:t xml:space="preserve"> las acciones realizadas </w:t>
                  </w:r>
                  <w:r w:rsidRPr="004A2D12">
                    <w:rPr>
                      <w:rFonts w:ascii="Century Gothic" w:hAnsi="Century Gothic"/>
                      <w:b/>
                      <w:u w:val="single"/>
                    </w:rPr>
                    <w:t>durante</w:t>
                  </w:r>
                  <w:r w:rsidRPr="00DB67BA">
                    <w:rPr>
                      <w:rFonts w:ascii="Century Gothic" w:hAnsi="Century Gothic"/>
                    </w:rPr>
                    <w:t xml:space="preserve"> la construcción del trabajo.</w:t>
                  </w:r>
                </w:p>
                <w:p w14:paraId="743C6836" w14:textId="77777777" w:rsidR="008312BA" w:rsidRPr="00DB67BA" w:rsidRDefault="008312BA" w:rsidP="00C501BE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8312BA" w14:paraId="00E4EAB0" w14:textId="77777777" w:rsidTr="00C501BE">
              <w:trPr>
                <w:trHeight w:val="440"/>
              </w:trPr>
              <w:tc>
                <w:tcPr>
                  <w:tcW w:w="6849" w:type="dxa"/>
                </w:tcPr>
                <w:p w14:paraId="0692372E" w14:textId="77777777" w:rsidR="008312BA" w:rsidRPr="00DB67BA" w:rsidRDefault="008312BA" w:rsidP="00C501BE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¿Leí las indicaciones con detenimiento?</w:t>
                  </w:r>
                </w:p>
              </w:tc>
              <w:tc>
                <w:tcPr>
                  <w:tcW w:w="1170" w:type="dxa"/>
                </w:tcPr>
                <w:p w14:paraId="325BA565" w14:textId="77777777" w:rsidR="008312BA" w:rsidRPr="00DB67BA" w:rsidRDefault="008312BA" w:rsidP="00C501BE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665408" behindDoc="1" locked="0" layoutInCell="1" allowOverlap="1" wp14:anchorId="7A5718E6" wp14:editId="7A63227E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14605</wp:posOffset>
                        </wp:positionV>
                        <wp:extent cx="342900" cy="307910"/>
                        <wp:effectExtent l="0" t="0" r="0" b="0"/>
                        <wp:wrapNone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664384" behindDoc="1" locked="0" layoutInCell="1" allowOverlap="1" wp14:anchorId="482F2E30" wp14:editId="550BCF5D">
                        <wp:simplePos x="0" y="0"/>
                        <wp:positionH relativeFrom="column">
                          <wp:posOffset>-97155</wp:posOffset>
                        </wp:positionH>
                        <wp:positionV relativeFrom="paragraph">
                          <wp:posOffset>-40005</wp:posOffset>
                        </wp:positionV>
                        <wp:extent cx="342900" cy="307910"/>
                        <wp:effectExtent l="0" t="0" r="0" b="0"/>
                        <wp:wrapNone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312BA" w:rsidRPr="00DD4208" w14:paraId="31A3C6EC" w14:textId="77777777" w:rsidTr="00C501BE">
              <w:trPr>
                <w:trHeight w:val="419"/>
              </w:trPr>
              <w:tc>
                <w:tcPr>
                  <w:tcW w:w="6849" w:type="dxa"/>
                </w:tcPr>
                <w:p w14:paraId="690C10FE" w14:textId="77777777" w:rsidR="008312BA" w:rsidRPr="00DB67BA" w:rsidRDefault="008312BA" w:rsidP="00C501BE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¿Subrayé las palabras que no conocía?</w:t>
                  </w:r>
                </w:p>
                <w:p w14:paraId="0EF4BCD0" w14:textId="77777777" w:rsidR="008312BA" w:rsidRPr="00DB67BA" w:rsidRDefault="008312BA" w:rsidP="00C501BE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DFC4304" w14:textId="77777777" w:rsidR="008312BA" w:rsidRPr="00DB67BA" w:rsidRDefault="008312BA" w:rsidP="00C501BE">
                  <w:pPr>
                    <w:pStyle w:val="Prrafodelista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670528" behindDoc="1" locked="0" layoutInCell="1" allowOverlap="1" wp14:anchorId="411EFA27" wp14:editId="5C6F7C10">
                        <wp:simplePos x="0" y="0"/>
                        <wp:positionH relativeFrom="column">
                          <wp:posOffset>266065</wp:posOffset>
                        </wp:positionH>
                        <wp:positionV relativeFrom="paragraph">
                          <wp:posOffset>27940</wp:posOffset>
                        </wp:positionV>
                        <wp:extent cx="342900" cy="307340"/>
                        <wp:effectExtent l="0" t="0" r="0" b="0"/>
                        <wp:wrapNone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666432" behindDoc="1" locked="0" layoutInCell="1" allowOverlap="1" wp14:anchorId="3BF7601C" wp14:editId="1C2ED409">
                        <wp:simplePos x="0" y="0"/>
                        <wp:positionH relativeFrom="column">
                          <wp:posOffset>-107950</wp:posOffset>
                        </wp:positionH>
                        <wp:positionV relativeFrom="paragraph">
                          <wp:posOffset>-14605</wp:posOffset>
                        </wp:positionV>
                        <wp:extent cx="342900" cy="307910"/>
                        <wp:effectExtent l="0" t="0" r="0" b="0"/>
                        <wp:wrapNone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312BA" w14:paraId="6FD1ADF0" w14:textId="77777777" w:rsidTr="00C501BE">
              <w:trPr>
                <w:trHeight w:val="582"/>
              </w:trPr>
              <w:tc>
                <w:tcPr>
                  <w:tcW w:w="6849" w:type="dxa"/>
                </w:tcPr>
                <w:p w14:paraId="731316BC" w14:textId="77777777" w:rsidR="008312BA" w:rsidRPr="00DB67BA" w:rsidRDefault="008312BA" w:rsidP="00C501BE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¿Busqué en el diccionario o consulté con un familiar el significado de las palabras que no conocía?</w:t>
                  </w:r>
                </w:p>
              </w:tc>
              <w:tc>
                <w:tcPr>
                  <w:tcW w:w="1170" w:type="dxa"/>
                </w:tcPr>
                <w:p w14:paraId="3E5C23AE" w14:textId="77777777" w:rsidR="008312BA" w:rsidRPr="00DB67BA" w:rsidRDefault="008312BA" w:rsidP="00C501BE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671552" behindDoc="1" locked="0" layoutInCell="1" allowOverlap="1" wp14:anchorId="4B892A25" wp14:editId="6822B537">
                        <wp:simplePos x="0" y="0"/>
                        <wp:positionH relativeFrom="column">
                          <wp:posOffset>276860</wp:posOffset>
                        </wp:positionH>
                        <wp:positionV relativeFrom="paragraph">
                          <wp:posOffset>34290</wp:posOffset>
                        </wp:positionV>
                        <wp:extent cx="342900" cy="307910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667456" behindDoc="1" locked="0" layoutInCell="1" allowOverlap="1" wp14:anchorId="168EEEC7" wp14:editId="046AFC13">
                        <wp:simplePos x="0" y="0"/>
                        <wp:positionH relativeFrom="column">
                          <wp:posOffset>-98425</wp:posOffset>
                        </wp:positionH>
                        <wp:positionV relativeFrom="paragraph">
                          <wp:posOffset>-15240</wp:posOffset>
                        </wp:positionV>
                        <wp:extent cx="342900" cy="307910"/>
                        <wp:effectExtent l="0" t="0" r="0" b="0"/>
                        <wp:wrapNone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312BA" w14:paraId="5385B25C" w14:textId="77777777" w:rsidTr="00C501BE">
              <w:trPr>
                <w:trHeight w:val="549"/>
              </w:trPr>
              <w:tc>
                <w:tcPr>
                  <w:tcW w:w="6849" w:type="dxa"/>
                </w:tcPr>
                <w:p w14:paraId="5A0AC752" w14:textId="77777777" w:rsidR="008312BA" w:rsidRPr="004A2D12" w:rsidRDefault="008312BA" w:rsidP="00C501BE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¿Me devolví a leer las indicaciones cuando no comprendí qué hacer?</w:t>
                  </w:r>
                </w:p>
              </w:tc>
              <w:tc>
                <w:tcPr>
                  <w:tcW w:w="1170" w:type="dxa"/>
                </w:tcPr>
                <w:p w14:paraId="6A8D8DCC" w14:textId="77777777" w:rsidR="008312BA" w:rsidRPr="00DD4208" w:rsidRDefault="008312BA" w:rsidP="00C501BE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668480" behindDoc="1" locked="0" layoutInCell="1" allowOverlap="1" wp14:anchorId="175505B9" wp14:editId="33C9531D">
                        <wp:simplePos x="0" y="0"/>
                        <wp:positionH relativeFrom="column">
                          <wp:posOffset>-95250</wp:posOffset>
                        </wp:positionH>
                        <wp:positionV relativeFrom="paragraph">
                          <wp:posOffset>-31750</wp:posOffset>
                        </wp:positionV>
                        <wp:extent cx="342900" cy="307910"/>
                        <wp:effectExtent l="0" t="0" r="0" b="0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669504" behindDoc="1" locked="0" layoutInCell="1" allowOverlap="1" wp14:anchorId="4D864F42" wp14:editId="349B7B02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32385</wp:posOffset>
                        </wp:positionV>
                        <wp:extent cx="342900" cy="307910"/>
                        <wp:effectExtent l="0" t="0" r="0" b="0"/>
                        <wp:wrapNone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312BA" w14:paraId="074C60A5" w14:textId="77777777" w:rsidTr="00C501BE">
              <w:trPr>
                <w:trHeight w:val="549"/>
              </w:trPr>
              <w:tc>
                <w:tcPr>
                  <w:tcW w:w="8019" w:type="dxa"/>
                  <w:gridSpan w:val="2"/>
                </w:tcPr>
                <w:p w14:paraId="4B1858CD" w14:textId="77777777" w:rsidR="008312BA" w:rsidRDefault="008312BA" w:rsidP="00C501BE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 xml:space="preserve">Valoro lo realizado </w:t>
                  </w:r>
                  <w:r w:rsidRPr="00AD380F">
                    <w:rPr>
                      <w:rFonts w:ascii="Century Gothic" w:hAnsi="Century Gothic"/>
                      <w:b/>
                      <w:u w:val="single"/>
                    </w:rPr>
                    <w:t>al terminar</w:t>
                  </w:r>
                  <w:r w:rsidRPr="00F02072">
                    <w:rPr>
                      <w:rFonts w:ascii="Century Gothic" w:hAnsi="Century Gothic"/>
                    </w:rPr>
                    <w:t xml:space="preserve"> por completo el trabajo.</w:t>
                  </w:r>
                </w:p>
                <w:p w14:paraId="0013811A" w14:textId="77777777" w:rsidR="008312BA" w:rsidRPr="004A2D12" w:rsidRDefault="008312BA" w:rsidP="00C501BE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8312BA" w14:paraId="51B2D00E" w14:textId="77777777" w:rsidTr="00C501BE">
              <w:trPr>
                <w:trHeight w:val="549"/>
              </w:trPr>
              <w:tc>
                <w:tcPr>
                  <w:tcW w:w="6849" w:type="dxa"/>
                </w:tcPr>
                <w:p w14:paraId="18245524" w14:textId="77777777" w:rsidR="008312BA" w:rsidRDefault="008312BA" w:rsidP="00C501BE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¿Leí mi trabajo para saber si es comprensible lo escrito o realizado?</w:t>
                  </w:r>
                </w:p>
              </w:tc>
              <w:tc>
                <w:tcPr>
                  <w:tcW w:w="1170" w:type="dxa"/>
                </w:tcPr>
                <w:p w14:paraId="44E2F3E1" w14:textId="77777777" w:rsidR="008312BA" w:rsidRPr="00DD4208" w:rsidRDefault="008312BA" w:rsidP="00C501BE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673600" behindDoc="1" locked="0" layoutInCell="1" allowOverlap="1" wp14:anchorId="4BCAC202" wp14:editId="3C81AF1A">
                        <wp:simplePos x="0" y="0"/>
                        <wp:positionH relativeFrom="column">
                          <wp:posOffset>295275</wp:posOffset>
                        </wp:positionH>
                        <wp:positionV relativeFrom="paragraph">
                          <wp:posOffset>57150</wp:posOffset>
                        </wp:positionV>
                        <wp:extent cx="342900" cy="307910"/>
                        <wp:effectExtent l="0" t="0" r="0" b="0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672576" behindDoc="1" locked="0" layoutInCell="1" allowOverlap="1" wp14:anchorId="56275342" wp14:editId="3DB1EA83">
                        <wp:simplePos x="0" y="0"/>
                        <wp:positionH relativeFrom="column">
                          <wp:posOffset>-54610</wp:posOffset>
                        </wp:positionH>
                        <wp:positionV relativeFrom="paragraph">
                          <wp:posOffset>-16510</wp:posOffset>
                        </wp:positionV>
                        <wp:extent cx="342900" cy="307910"/>
                        <wp:effectExtent l="0" t="0" r="0" b="0"/>
                        <wp:wrapNone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312BA" w14:paraId="322FE554" w14:textId="77777777" w:rsidTr="00C501BE">
              <w:trPr>
                <w:trHeight w:val="549"/>
              </w:trPr>
              <w:tc>
                <w:tcPr>
                  <w:tcW w:w="6849" w:type="dxa"/>
                </w:tcPr>
                <w:p w14:paraId="53E47E21" w14:textId="77777777" w:rsidR="008312BA" w:rsidRPr="00F02072" w:rsidRDefault="008312BA" w:rsidP="00C501BE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¿Revisé mi trabajo para asegurarme si todo lo solicitado fue realizado?</w:t>
                  </w:r>
                </w:p>
                <w:p w14:paraId="7FC7980B" w14:textId="77777777" w:rsidR="008312BA" w:rsidRPr="00F02072" w:rsidRDefault="008312BA" w:rsidP="00C501BE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2720D8F5" w14:textId="77777777" w:rsidR="008312BA" w:rsidRPr="00F02072" w:rsidRDefault="008312BA" w:rsidP="00C501BE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675648" behindDoc="1" locked="0" layoutInCell="1" allowOverlap="1" wp14:anchorId="6D7E6DC4" wp14:editId="2645F1AA">
                        <wp:simplePos x="0" y="0"/>
                        <wp:positionH relativeFrom="column">
                          <wp:posOffset>248285</wp:posOffset>
                        </wp:positionH>
                        <wp:positionV relativeFrom="paragraph">
                          <wp:posOffset>25400</wp:posOffset>
                        </wp:positionV>
                        <wp:extent cx="342900" cy="307910"/>
                        <wp:effectExtent l="0" t="0" r="0" b="0"/>
                        <wp:wrapNone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674624" behindDoc="1" locked="0" layoutInCell="1" allowOverlap="1" wp14:anchorId="6454CB2A" wp14:editId="2403043E">
                        <wp:simplePos x="0" y="0"/>
                        <wp:positionH relativeFrom="column">
                          <wp:posOffset>-83185</wp:posOffset>
                        </wp:positionH>
                        <wp:positionV relativeFrom="paragraph">
                          <wp:posOffset>-36195</wp:posOffset>
                        </wp:positionV>
                        <wp:extent cx="342900" cy="307910"/>
                        <wp:effectExtent l="0" t="0" r="0" b="0"/>
                        <wp:wrapNone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312BA" w14:paraId="26C1A7C9" w14:textId="77777777" w:rsidTr="00C501BE">
              <w:trPr>
                <w:trHeight w:val="549"/>
              </w:trPr>
              <w:tc>
                <w:tcPr>
                  <w:tcW w:w="6849" w:type="dxa"/>
                </w:tcPr>
                <w:p w14:paraId="727D9570" w14:textId="77777777" w:rsidR="008312BA" w:rsidRPr="00F02072" w:rsidRDefault="008312BA" w:rsidP="00C501BE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¿Me siento satisfecho con el trabajo que realicé?</w:t>
                  </w:r>
                </w:p>
              </w:tc>
              <w:tc>
                <w:tcPr>
                  <w:tcW w:w="1170" w:type="dxa"/>
                </w:tcPr>
                <w:p w14:paraId="56DAE64B" w14:textId="77777777" w:rsidR="008312BA" w:rsidRPr="00F02072" w:rsidRDefault="008312BA" w:rsidP="00C501BE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677696" behindDoc="1" locked="0" layoutInCell="1" allowOverlap="1" wp14:anchorId="22C68D46" wp14:editId="36268C99">
                        <wp:simplePos x="0" y="0"/>
                        <wp:positionH relativeFrom="column">
                          <wp:posOffset>249555</wp:posOffset>
                        </wp:positionH>
                        <wp:positionV relativeFrom="paragraph">
                          <wp:posOffset>-20320</wp:posOffset>
                        </wp:positionV>
                        <wp:extent cx="342900" cy="307910"/>
                        <wp:effectExtent l="0" t="0" r="0" b="0"/>
                        <wp:wrapNone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676672" behindDoc="1" locked="0" layoutInCell="1" allowOverlap="1" wp14:anchorId="7FEC9F12" wp14:editId="339F7F68">
                        <wp:simplePos x="0" y="0"/>
                        <wp:positionH relativeFrom="column">
                          <wp:posOffset>-101600</wp:posOffset>
                        </wp:positionH>
                        <wp:positionV relativeFrom="paragraph">
                          <wp:posOffset>-46355</wp:posOffset>
                        </wp:positionV>
                        <wp:extent cx="342900" cy="307910"/>
                        <wp:effectExtent l="0" t="0" r="0" b="0"/>
                        <wp:wrapNone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E4E8A01" w14:textId="77777777" w:rsidR="008312BA" w:rsidRPr="00AD380F" w:rsidRDefault="008312BA" w:rsidP="00C501BE">
            <w:pPr>
              <w:jc w:val="both"/>
              <w:rPr>
                <w:rFonts w:ascii="Century Gothic" w:hAnsi="Century Gothic"/>
                <w:b/>
              </w:rPr>
            </w:pPr>
          </w:p>
          <w:p w14:paraId="56114D36" w14:textId="77777777" w:rsidR="008312BA" w:rsidRPr="004A2D12" w:rsidRDefault="008312BA" w:rsidP="00C501BE">
            <w:pPr>
              <w:jc w:val="center"/>
              <w:rPr>
                <w:rFonts w:ascii="Century Gothic" w:hAnsi="Century Gothic"/>
              </w:rPr>
            </w:pP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>Recue</w:t>
            </w:r>
            <w:r>
              <w:rPr>
                <w:rFonts w:ascii="Century Gothic" w:hAnsi="Century Gothic"/>
                <w:b/>
                <w:i/>
                <w:color w:val="000000" w:themeColor="text1"/>
              </w:rPr>
              <w:t>rdo colocar esta actividad en mi</w:t>
            </w: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 xml:space="preserve"> folder de evidencias.</w:t>
            </w:r>
          </w:p>
        </w:tc>
      </w:tr>
    </w:tbl>
    <w:p w14:paraId="5A3918D0" w14:textId="77777777" w:rsidR="008312BA" w:rsidRDefault="008312BA" w:rsidP="008312BA">
      <w:pPr>
        <w:spacing w:after="0"/>
        <w:rPr>
          <w:rFonts w:ascii="Century Gothic" w:hAnsi="Century Gothic"/>
          <w:b/>
        </w:rPr>
      </w:pPr>
    </w:p>
    <w:p w14:paraId="5B79C4E5" w14:textId="77777777" w:rsidR="008312BA" w:rsidRDefault="008312BA" w:rsidP="008312BA">
      <w:pPr>
        <w:spacing w:after="0"/>
        <w:rPr>
          <w:rFonts w:ascii="Century Gothic" w:hAnsi="Century Gothic"/>
          <w:b/>
        </w:rPr>
      </w:pPr>
    </w:p>
    <w:p w14:paraId="69835D28" w14:textId="77777777" w:rsidR="008312BA" w:rsidRDefault="008312BA" w:rsidP="008312BA">
      <w:pPr>
        <w:spacing w:after="0"/>
        <w:rPr>
          <w:rFonts w:ascii="Century Gothic" w:hAnsi="Century Gothic"/>
          <w:b/>
        </w:rPr>
      </w:pPr>
    </w:p>
    <w:p w14:paraId="6F99AACF" w14:textId="77777777" w:rsidR="008312BA" w:rsidRPr="00DA20B8" w:rsidRDefault="008312BA" w:rsidP="008312BA">
      <w:pPr>
        <w:pStyle w:val="Prrafodelista"/>
        <w:jc w:val="both"/>
        <w:rPr>
          <w:rFonts w:ascii="Century Gothic" w:hAnsi="Century Gothic"/>
          <w:sz w:val="52"/>
        </w:rPr>
      </w:pPr>
    </w:p>
    <w:p w14:paraId="701E6E0E" w14:textId="7C4B7087" w:rsidR="001A6AFE" w:rsidRPr="00435155" w:rsidRDefault="003812F9" w:rsidP="003812F9">
      <w:pPr>
        <w:tabs>
          <w:tab w:val="left" w:pos="2610"/>
        </w:tabs>
        <w:spacing w:line="240" w:lineRule="auto"/>
        <w:rPr>
          <w:rFonts w:ascii="Century Gothic" w:hAnsi="Century Gothic"/>
        </w:rPr>
      </w:pPr>
      <w:r w:rsidRPr="00435155">
        <w:rPr>
          <w:rFonts w:ascii="Century Gothic" w:hAnsi="Century Gothic"/>
        </w:rPr>
        <w:t xml:space="preserve">Elaborado por: </w:t>
      </w:r>
      <w:r>
        <w:rPr>
          <w:rFonts w:ascii="Century Gothic" w:hAnsi="Century Gothic"/>
        </w:rPr>
        <w:t>Giselle Chinchilla Valverde</w:t>
      </w:r>
      <w:r>
        <w:rPr>
          <w:rFonts w:ascii="Century Gothic" w:hAnsi="Century Gothic"/>
        </w:rPr>
        <w:t>. Docente I y II Ciclos. Escuela Los Pinos</w:t>
      </w:r>
      <w:r w:rsidR="008312BA" w:rsidRPr="00435155">
        <w:rPr>
          <w:rFonts w:ascii="Century Gothic" w:hAnsi="Century Gothic"/>
        </w:rPr>
        <w:t xml:space="preserve">     </w:t>
      </w:r>
      <w:r w:rsidR="001A6AFE" w:rsidRPr="00435155">
        <w:rPr>
          <w:rFonts w:ascii="Century Gothic" w:hAnsi="Century Gothic"/>
        </w:rPr>
        <w:t xml:space="preserve">                             </w:t>
      </w:r>
    </w:p>
    <w:p w14:paraId="3F24F30A" w14:textId="77777777" w:rsidR="001A6AFE" w:rsidRPr="009D4209" w:rsidRDefault="001A6AFE" w:rsidP="001A6AFE">
      <w:pPr>
        <w:tabs>
          <w:tab w:val="left" w:pos="2610"/>
        </w:tabs>
        <w:spacing w:line="240" w:lineRule="auto"/>
        <w:jc w:val="right"/>
        <w:rPr>
          <w:rFonts w:ascii="Century Gothic" w:hAnsi="Century Gothic"/>
        </w:rPr>
      </w:pPr>
    </w:p>
    <w:p w14:paraId="078CA665" w14:textId="77777777" w:rsidR="001A6AFE" w:rsidRPr="009D4209" w:rsidRDefault="001A6AFE" w:rsidP="001A6AFE">
      <w:pPr>
        <w:tabs>
          <w:tab w:val="left" w:pos="2610"/>
        </w:tabs>
        <w:spacing w:line="240" w:lineRule="auto"/>
        <w:jc w:val="right"/>
        <w:rPr>
          <w:rFonts w:ascii="Century Gothic" w:hAnsi="Century Gothic"/>
        </w:rPr>
      </w:pPr>
    </w:p>
    <w:p w14:paraId="39D8296A" w14:textId="77777777" w:rsidR="001A6AFE" w:rsidRDefault="001A6AFE" w:rsidP="009D4209">
      <w:pPr>
        <w:tabs>
          <w:tab w:val="left" w:pos="2610"/>
        </w:tabs>
        <w:spacing w:line="240" w:lineRule="auto"/>
        <w:rPr>
          <w:rFonts w:ascii="Century Gothic" w:hAnsi="Century Gothic"/>
        </w:rPr>
      </w:pPr>
    </w:p>
    <w:p w14:paraId="3BCBAA06" w14:textId="77777777" w:rsidR="009D4209" w:rsidRDefault="009D4209" w:rsidP="009D4209">
      <w:pPr>
        <w:tabs>
          <w:tab w:val="left" w:pos="2610"/>
        </w:tabs>
        <w:spacing w:line="240" w:lineRule="auto"/>
        <w:rPr>
          <w:rFonts w:ascii="Century Gothic" w:hAnsi="Century Gothic"/>
        </w:rPr>
      </w:pPr>
    </w:p>
    <w:p w14:paraId="0F467AD4" w14:textId="77777777" w:rsidR="009D4209" w:rsidRDefault="009D4209" w:rsidP="009D4209">
      <w:pPr>
        <w:tabs>
          <w:tab w:val="left" w:pos="2610"/>
        </w:tabs>
        <w:spacing w:line="240" w:lineRule="auto"/>
        <w:rPr>
          <w:rFonts w:ascii="Century Gothic" w:hAnsi="Century Gothic"/>
        </w:rPr>
      </w:pPr>
    </w:p>
    <w:p w14:paraId="1DE2D7E8" w14:textId="77777777" w:rsidR="009D4209" w:rsidRPr="009D4209" w:rsidRDefault="009D4209" w:rsidP="009D4209">
      <w:pPr>
        <w:tabs>
          <w:tab w:val="left" w:pos="2610"/>
        </w:tabs>
        <w:spacing w:line="240" w:lineRule="auto"/>
        <w:rPr>
          <w:rFonts w:ascii="Century Gothic" w:hAnsi="Century Gothic"/>
        </w:rPr>
      </w:pPr>
    </w:p>
    <w:p w14:paraId="34B98E3E" w14:textId="77777777" w:rsidR="001A6AFE" w:rsidRPr="009D4209" w:rsidRDefault="001A6AFE" w:rsidP="001A6AFE">
      <w:pPr>
        <w:tabs>
          <w:tab w:val="left" w:pos="2610"/>
        </w:tabs>
        <w:spacing w:line="240" w:lineRule="auto"/>
        <w:jc w:val="right"/>
        <w:rPr>
          <w:rFonts w:ascii="Century Gothic" w:hAnsi="Century Gothic"/>
        </w:rPr>
      </w:pPr>
    </w:p>
    <w:p w14:paraId="4D92A5FB" w14:textId="77777777" w:rsidR="001A6AFE" w:rsidRDefault="001A6AFE" w:rsidP="001A6AFE">
      <w:pPr>
        <w:tabs>
          <w:tab w:val="left" w:pos="2610"/>
        </w:tabs>
        <w:spacing w:line="240" w:lineRule="auto"/>
        <w:jc w:val="right"/>
        <w:rPr>
          <w:rFonts w:ascii="Century Gothic" w:hAnsi="Century Gothic"/>
          <w:sz w:val="56"/>
        </w:rPr>
      </w:pPr>
    </w:p>
    <w:p w14:paraId="7528D8CF" w14:textId="77777777" w:rsidR="003812F9" w:rsidRDefault="003812F9" w:rsidP="001A6AFE">
      <w:pPr>
        <w:tabs>
          <w:tab w:val="left" w:pos="2610"/>
        </w:tabs>
        <w:spacing w:line="240" w:lineRule="auto"/>
        <w:jc w:val="right"/>
        <w:rPr>
          <w:rFonts w:ascii="Century Gothic" w:hAnsi="Century Gothic"/>
          <w:sz w:val="56"/>
        </w:rPr>
      </w:pPr>
    </w:p>
    <w:p w14:paraId="5F45760E" w14:textId="5A71144F" w:rsidR="008312BA" w:rsidRPr="001A6AFE" w:rsidRDefault="008312BA" w:rsidP="001A6AFE">
      <w:pPr>
        <w:tabs>
          <w:tab w:val="left" w:pos="2610"/>
        </w:tabs>
        <w:spacing w:line="240" w:lineRule="auto"/>
        <w:rPr>
          <w:sz w:val="14"/>
        </w:rPr>
      </w:pPr>
      <w:r w:rsidRPr="00CF7626">
        <w:rPr>
          <w:rFonts w:ascii="Century Gothic" w:hAnsi="Century Gothic"/>
          <w:b/>
        </w:rPr>
        <w:lastRenderedPageBreak/>
        <w:t>Instrumento de evaluación formativa</w:t>
      </w:r>
    </w:p>
    <w:p w14:paraId="06CEDE31" w14:textId="29C810F4" w:rsidR="008312BA" w:rsidRPr="00CF7626" w:rsidRDefault="008312BA" w:rsidP="008312BA">
      <w:pPr>
        <w:spacing w:after="0"/>
        <w:rPr>
          <w:rFonts w:ascii="Century Gothic" w:hAnsi="Century Gothic"/>
        </w:rPr>
      </w:pPr>
      <w:r w:rsidRPr="00CF7626">
        <w:rPr>
          <w:rFonts w:ascii="Century Gothic" w:hAnsi="Century Gothic"/>
        </w:rPr>
        <w:t>Solicito ayuda a mi familia para completar lo siguiente.</w:t>
      </w:r>
    </w:p>
    <w:p w14:paraId="492EAEE1" w14:textId="77777777" w:rsidR="008312BA" w:rsidRPr="00CF7626" w:rsidRDefault="008312BA" w:rsidP="008312BA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Reviso las acciones realizadas en general durante la construcción del trabajo.</w:t>
      </w:r>
    </w:p>
    <w:p w14:paraId="1EF7C69B" w14:textId="0CABA3CB" w:rsidR="008312BA" w:rsidRPr="00CF7626" w:rsidRDefault="008312BA" w:rsidP="008312BA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Coloreo la manita</w:t>
      </w: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que considero refleja mi nivel de trabajo en la guía que acabo de completar.</w:t>
      </w:r>
    </w:p>
    <w:p w14:paraId="0CBFF5A7" w14:textId="77777777" w:rsidR="008312BA" w:rsidRDefault="008312BA" w:rsidP="008312BA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E1401" w14:paraId="7210B4AC" w14:textId="77777777" w:rsidTr="00EE1401">
        <w:tc>
          <w:tcPr>
            <w:tcW w:w="2517" w:type="dxa"/>
          </w:tcPr>
          <w:p w14:paraId="63AD062A" w14:textId="48E7A293" w:rsidR="00EE1401" w:rsidRPr="001A6AFE" w:rsidRDefault="00EE1401" w:rsidP="00EE1401">
            <w:pPr>
              <w:jc w:val="center"/>
              <w:rPr>
                <w:rFonts w:ascii="Century Gothic" w:hAnsi="Century Gothic"/>
              </w:rPr>
            </w:pPr>
            <w:r w:rsidRPr="001A6AFE">
              <w:rPr>
                <w:rFonts w:ascii="Century Gothic" w:hAnsi="Century Gothic"/>
              </w:rPr>
              <w:t>Aprendizaje esperado</w:t>
            </w:r>
          </w:p>
        </w:tc>
        <w:tc>
          <w:tcPr>
            <w:tcW w:w="2517" w:type="dxa"/>
          </w:tcPr>
          <w:p w14:paraId="7FD259B0" w14:textId="7954BC10" w:rsidR="00EE1401" w:rsidRPr="001A6AFE" w:rsidRDefault="00EE1401" w:rsidP="00EE1401">
            <w:pPr>
              <w:jc w:val="center"/>
              <w:rPr>
                <w:rFonts w:ascii="Century Gothic" w:hAnsi="Century Gothic"/>
              </w:rPr>
            </w:pPr>
            <w:r w:rsidRPr="001A6AFE">
              <w:rPr>
                <w:rFonts w:ascii="Century Gothic" w:hAnsi="Century Gothic"/>
              </w:rPr>
              <w:t>Inicial</w:t>
            </w:r>
          </w:p>
        </w:tc>
        <w:tc>
          <w:tcPr>
            <w:tcW w:w="2518" w:type="dxa"/>
          </w:tcPr>
          <w:p w14:paraId="43C7AC60" w14:textId="42BFA9C6" w:rsidR="00EE1401" w:rsidRPr="001A6AFE" w:rsidRDefault="00EE1401" w:rsidP="00EE1401">
            <w:pPr>
              <w:jc w:val="center"/>
              <w:rPr>
                <w:rFonts w:ascii="Century Gothic" w:hAnsi="Century Gothic"/>
              </w:rPr>
            </w:pPr>
            <w:r w:rsidRPr="001A6AFE">
              <w:rPr>
                <w:rFonts w:ascii="Century Gothic" w:hAnsi="Century Gothic"/>
              </w:rPr>
              <w:t>Intermedio</w:t>
            </w:r>
          </w:p>
        </w:tc>
        <w:tc>
          <w:tcPr>
            <w:tcW w:w="2518" w:type="dxa"/>
          </w:tcPr>
          <w:p w14:paraId="5E2CA708" w14:textId="4DE0E36D" w:rsidR="00EE1401" w:rsidRPr="001A6AFE" w:rsidRDefault="00EE1401" w:rsidP="00EE1401">
            <w:pPr>
              <w:jc w:val="center"/>
              <w:rPr>
                <w:rFonts w:ascii="Century Gothic" w:hAnsi="Century Gothic"/>
              </w:rPr>
            </w:pPr>
            <w:r w:rsidRPr="001A6AFE">
              <w:rPr>
                <w:rFonts w:ascii="Century Gothic" w:hAnsi="Century Gothic"/>
              </w:rPr>
              <w:t>Avanzado</w:t>
            </w:r>
          </w:p>
        </w:tc>
      </w:tr>
      <w:tr w:rsidR="00EE1401" w14:paraId="0B83EDF2" w14:textId="77777777" w:rsidTr="00EE1401">
        <w:tc>
          <w:tcPr>
            <w:tcW w:w="2517" w:type="dxa"/>
          </w:tcPr>
          <w:p w14:paraId="7E887CE7" w14:textId="552CA39A" w:rsidR="00EE1401" w:rsidRDefault="00EE1401" w:rsidP="00EE1401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1</w:t>
            </w:r>
          </w:p>
          <w:p w14:paraId="05F0115D" w14:textId="77CA81C4" w:rsidR="00EE1401" w:rsidRPr="00EE1401" w:rsidRDefault="001A6AFE" w:rsidP="001A6AFE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Se</w:t>
            </w:r>
            <w:r w:rsidR="00EE1401" w:rsidRPr="00EE1401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gu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í</w:t>
            </w:r>
            <w:r w:rsidR="00EE1401" w:rsidRPr="00EE1401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indicaciones básicas para realizar la lectura de distintos textos.</w:t>
            </w:r>
          </w:p>
        </w:tc>
        <w:tc>
          <w:tcPr>
            <w:tcW w:w="2517" w:type="dxa"/>
          </w:tcPr>
          <w:p w14:paraId="67D25073" w14:textId="1BA9EB47" w:rsidR="00EE1401" w:rsidRDefault="001A6AFE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Indiqué</w:t>
            </w:r>
            <w:r w:rsidR="00EE1401" w:rsidRPr="00EE1401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aspectos básicos para realizar el argumento comprensivo de un texto.</w:t>
            </w:r>
          </w:p>
          <w:p w14:paraId="0A653F05" w14:textId="1D529219" w:rsid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00224" behindDoc="1" locked="0" layoutInCell="1" allowOverlap="1" wp14:anchorId="527702D9" wp14:editId="3EEC8448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21590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D6DF65" w14:textId="5F320765" w:rsidR="00EE1401" w:rsidRP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7456E9FA" w14:textId="7769C991" w:rsidR="00EE1401" w:rsidRDefault="001A6AFE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Hice referencia</w:t>
            </w:r>
            <w:r w:rsidR="00EE1401" w:rsidRPr="00EE1401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, de forma general, a las ideas del argumento comprensivo de un texto.</w:t>
            </w:r>
          </w:p>
          <w:p w14:paraId="7F4511E2" w14:textId="4D8B4B0A" w:rsidR="00EE1401" w:rsidRP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02272" behindDoc="1" locked="0" layoutInCell="1" allowOverlap="1" wp14:anchorId="515ABA6E" wp14:editId="63D11713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11430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14:paraId="676F1FB9" w14:textId="17A10693" w:rsidR="00EE1401" w:rsidRDefault="001A6AFE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Efectué</w:t>
            </w:r>
            <w:r w:rsidR="00EE1401" w:rsidRPr="00EE1401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la exposición oral argumentativa de un tema con su estructura lógica.</w:t>
            </w:r>
          </w:p>
          <w:p w14:paraId="17CC1665" w14:textId="2D20E4A9" w:rsidR="00EE1401" w:rsidRP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04320" behindDoc="1" locked="0" layoutInCell="1" allowOverlap="1" wp14:anchorId="61F0E2D0" wp14:editId="5994388E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173990</wp:posOffset>
                  </wp:positionV>
                  <wp:extent cx="342900" cy="30791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1401" w14:paraId="3FDADCA1" w14:textId="77777777" w:rsidTr="00EE1401">
        <w:tc>
          <w:tcPr>
            <w:tcW w:w="2517" w:type="dxa"/>
          </w:tcPr>
          <w:p w14:paraId="2C8D2430" w14:textId="3DB205BA" w:rsidR="00EE1401" w:rsidRDefault="00EE1401" w:rsidP="00EE1401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2</w:t>
            </w:r>
          </w:p>
          <w:p w14:paraId="5F4C1ACE" w14:textId="31E5266E" w:rsidR="00EE1401" w:rsidRPr="00EE1401" w:rsidRDefault="001A6AFE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Formulé</w:t>
            </w:r>
            <w:r w:rsidR="00EE1401" w:rsidRPr="00EE1401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alternativas para realizar la lectura de distintos textos y emitir argumentos.</w:t>
            </w:r>
          </w:p>
        </w:tc>
        <w:tc>
          <w:tcPr>
            <w:tcW w:w="2517" w:type="dxa"/>
          </w:tcPr>
          <w:p w14:paraId="293CE50B" w14:textId="13192A41" w:rsidR="00EE1401" w:rsidRDefault="001A6AFE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Mencioné</w:t>
            </w:r>
            <w:r w:rsidR="00EE1401" w:rsidRPr="00EE1401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ideas que esquematizan el tema en estudio.  </w:t>
            </w:r>
          </w:p>
          <w:p w14:paraId="202BA825" w14:textId="77777777" w:rsid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5DE626A" w14:textId="77777777" w:rsid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F726794" w14:textId="77777777" w:rsid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2FC8842" w14:textId="6BDAFA32" w:rsid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05AD2C07" w14:textId="4ABD2E80" w:rsidR="00EE1401" w:rsidRP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08416" behindDoc="1" locked="0" layoutInCell="1" allowOverlap="1" wp14:anchorId="74C981F9" wp14:editId="09796D74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14:paraId="264A7289" w14:textId="654A0473" w:rsidR="00EE1401" w:rsidRDefault="001A6AFE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Asocié</w:t>
            </w:r>
            <w:r w:rsidR="00EE1401" w:rsidRPr="00EE1401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ideas del esquema con la estructura de su exposición argumentativa (inicio, desarrollo y cierre).</w:t>
            </w:r>
          </w:p>
          <w:p w14:paraId="1118A82C" w14:textId="5895F238" w:rsid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06368" behindDoc="1" locked="0" layoutInCell="1" allowOverlap="1" wp14:anchorId="45E8F013" wp14:editId="4C35063B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26035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7EBE31" w14:textId="63D484EB" w:rsidR="00EE1401" w:rsidRP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</w:tcPr>
          <w:p w14:paraId="1268A0AF" w14:textId="2BD5E1E4" w:rsidR="00EE1401" w:rsidRDefault="001A6AFE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Precisé</w:t>
            </w:r>
            <w:r w:rsidR="00EE1401" w:rsidRPr="00EE1401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el tema de exposición con estructura lógica y argumento claro.</w:t>
            </w:r>
          </w:p>
          <w:p w14:paraId="52E90D20" w14:textId="77777777" w:rsid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51A95D44" w14:textId="77777777" w:rsid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96BCEF8" w14:textId="4073500A" w:rsid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1C5339BE" w14:textId="22D260B5" w:rsidR="00EE1401" w:rsidRPr="00EE1401" w:rsidRDefault="00EE1401" w:rsidP="00EE1401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10464" behindDoc="1" locked="0" layoutInCell="1" allowOverlap="1" wp14:anchorId="7B9908AD" wp14:editId="0F7A3E6A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1401" w14:paraId="22E2AD88" w14:textId="77777777" w:rsidTr="00EE1401">
        <w:tc>
          <w:tcPr>
            <w:tcW w:w="2517" w:type="dxa"/>
          </w:tcPr>
          <w:p w14:paraId="797AD9F6" w14:textId="77777777" w:rsidR="00EE1401" w:rsidRPr="00EE1401" w:rsidRDefault="00EE1401" w:rsidP="00AB24FF">
            <w:pPr>
              <w:rPr>
                <w:rFonts w:ascii="Century Gothic" w:hAnsi="Century Gothic"/>
              </w:rPr>
            </w:pPr>
            <w:r w:rsidRPr="00EE1401">
              <w:rPr>
                <w:rFonts w:ascii="Century Gothic" w:hAnsi="Century Gothic"/>
              </w:rPr>
              <w:t>3</w:t>
            </w:r>
          </w:p>
          <w:p w14:paraId="3E297543" w14:textId="6C5153F9" w:rsidR="00EE1401" w:rsidRDefault="001A6AFE" w:rsidP="00AB24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Demostré</w:t>
            </w:r>
            <w:r w:rsidR="00EE1401" w:rsidRPr="00EE1401">
              <w:rPr>
                <w:rFonts w:ascii="Century Gothic" w:hAnsi="Century Gothic"/>
              </w:rPr>
              <w:t xml:space="preserve"> la comprensión de lectura de distintos textos a partir de argumentos.  </w:t>
            </w:r>
          </w:p>
          <w:p w14:paraId="57846900" w14:textId="77777777" w:rsidR="00EE1401" w:rsidRDefault="00EE1401" w:rsidP="00AB24FF">
            <w:pPr>
              <w:rPr>
                <w:rFonts w:ascii="Century Gothic" w:hAnsi="Century Gothic"/>
              </w:rPr>
            </w:pPr>
          </w:p>
          <w:p w14:paraId="7908B005" w14:textId="51409B09" w:rsidR="00EE1401" w:rsidRPr="00EE1401" w:rsidRDefault="00EE1401" w:rsidP="00AB24FF">
            <w:pPr>
              <w:rPr>
                <w:rFonts w:ascii="Century Gothic" w:hAnsi="Century Gothic"/>
              </w:rPr>
            </w:pPr>
          </w:p>
        </w:tc>
        <w:tc>
          <w:tcPr>
            <w:tcW w:w="2517" w:type="dxa"/>
          </w:tcPr>
          <w:p w14:paraId="36EB5312" w14:textId="2529EAB8" w:rsidR="00EE1401" w:rsidRDefault="001A6AFE" w:rsidP="00AB24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Mencioné</w:t>
            </w:r>
            <w:r w:rsidR="00EE1401" w:rsidRPr="00EE1401">
              <w:rPr>
                <w:rFonts w:ascii="Century Gothic" w:hAnsi="Century Gothic"/>
              </w:rPr>
              <w:t xml:space="preserve"> ideas generales de un tema a partir de información explícita e implícita</w:t>
            </w:r>
            <w:r w:rsidR="00EE1401">
              <w:rPr>
                <w:rFonts w:ascii="Century Gothic" w:hAnsi="Century Gothic"/>
              </w:rPr>
              <w:t>.</w:t>
            </w:r>
          </w:p>
          <w:p w14:paraId="5D55A12E" w14:textId="07FE919E" w:rsidR="00EE1401" w:rsidRPr="00EE1401" w:rsidRDefault="00EE1401" w:rsidP="00AB24FF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12512" behindDoc="1" locked="0" layoutInCell="1" allowOverlap="1" wp14:anchorId="4C251F42" wp14:editId="15338BB9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134620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14:paraId="39155B2C" w14:textId="16AD3691" w:rsidR="00EE1401" w:rsidRDefault="001A6AFE" w:rsidP="00AB24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Brindé</w:t>
            </w:r>
            <w:r w:rsidR="00EE1401" w:rsidRPr="00EE1401">
              <w:rPr>
                <w:rFonts w:ascii="Century Gothic" w:hAnsi="Century Gothic"/>
              </w:rPr>
              <w:t xml:space="preserve"> datos simples de comprensión, a partir de información explicita e implícita.</w:t>
            </w:r>
          </w:p>
          <w:p w14:paraId="7583E430" w14:textId="75537D2D" w:rsidR="00EE1401" w:rsidRPr="00EE1401" w:rsidRDefault="00EE1401" w:rsidP="00AB24FF">
            <w:pPr>
              <w:rPr>
                <w:rFonts w:ascii="Century Gothic" w:hAnsi="Century Gothic"/>
              </w:rPr>
            </w:pPr>
          </w:p>
          <w:p w14:paraId="03576B53" w14:textId="1EF61E1D" w:rsidR="00EE1401" w:rsidRPr="00EE1401" w:rsidRDefault="00EE1401" w:rsidP="00AB24FF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14560" behindDoc="1" locked="0" layoutInCell="1" allowOverlap="1" wp14:anchorId="2E786F5C" wp14:editId="3C1CE51C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106680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14:paraId="3B8E2DCD" w14:textId="53315B24" w:rsidR="00EE1401" w:rsidRDefault="003812F9" w:rsidP="00AB24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Especifiqué</w:t>
            </w:r>
            <w:r w:rsidR="00EE1401" w:rsidRPr="00EE1401">
              <w:rPr>
                <w:rFonts w:ascii="Century Gothic" w:hAnsi="Century Gothic"/>
              </w:rPr>
              <w:t xml:space="preserve"> datos puntuales de comprensión, a partir de información explicita e implícita.</w:t>
            </w:r>
          </w:p>
          <w:p w14:paraId="587FE803" w14:textId="5144CBF4" w:rsidR="00EE1401" w:rsidRDefault="00EE1401" w:rsidP="00AB24FF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16608" behindDoc="1" locked="0" layoutInCell="1" allowOverlap="1" wp14:anchorId="6F942B7F" wp14:editId="4CF7E5AF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116205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20C2EC" w14:textId="40247261" w:rsidR="00EE1401" w:rsidRPr="00EE1401" w:rsidRDefault="00EE1401" w:rsidP="00AB24FF">
            <w:pPr>
              <w:rPr>
                <w:rFonts w:ascii="Century Gothic" w:hAnsi="Century Gothic"/>
              </w:rPr>
            </w:pPr>
          </w:p>
        </w:tc>
      </w:tr>
    </w:tbl>
    <w:p w14:paraId="3FFC2A62" w14:textId="7CDEBCD1" w:rsidR="00EE1401" w:rsidRDefault="00EE1401" w:rsidP="008312BA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984FB9A" w14:textId="4EEB375C" w:rsidR="008312BA" w:rsidRDefault="008312BA"/>
    <w:p w14:paraId="5D33563F" w14:textId="77777777" w:rsidR="00EE1401" w:rsidRDefault="00EE1401"/>
    <w:p w14:paraId="3A544F24" w14:textId="77777777" w:rsidR="00EE1401" w:rsidRDefault="00EE1401"/>
    <w:p w14:paraId="4F6CE434" w14:textId="77777777" w:rsidR="00EE1401" w:rsidRDefault="00EE1401"/>
    <w:p w14:paraId="1F7B8DB6" w14:textId="77777777" w:rsidR="00EE1401" w:rsidRDefault="00EE1401"/>
    <w:p w14:paraId="337E0935" w14:textId="77777777" w:rsidR="00EE1401" w:rsidRDefault="00EE1401"/>
    <w:p w14:paraId="0534169E" w14:textId="77777777" w:rsidR="00EE1401" w:rsidRDefault="00EE1401"/>
    <w:p w14:paraId="2BD165D3" w14:textId="1B3C115E" w:rsidR="007670B7" w:rsidRDefault="007670B7"/>
    <w:p w14:paraId="61F84B64" w14:textId="77777777" w:rsidR="00EE1401" w:rsidRDefault="00EE1401"/>
    <w:p w14:paraId="6A730216" w14:textId="74365C5A" w:rsidR="007670B7" w:rsidRDefault="007670B7">
      <w:r>
        <w:rPr>
          <w:noProof/>
          <w:lang w:eastAsia="es-CR"/>
        </w:rPr>
        <w:drawing>
          <wp:anchor distT="0" distB="0" distL="114300" distR="114300" simplePos="0" relativeHeight="251695104" behindDoc="0" locked="0" layoutInCell="1" allowOverlap="1" wp14:anchorId="638ABEC7" wp14:editId="34E3F028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6553200" cy="8084185"/>
            <wp:effectExtent l="0" t="0" r="0" b="0"/>
            <wp:wrapNone/>
            <wp:docPr id="8" name="Imagen 8" descr="Toda lengua confesará que Jesucristo es el Señ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da lengua confesará que Jesucristo es el Seño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0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199C5" w14:textId="79F9837D" w:rsidR="007670B7" w:rsidRDefault="007670B7"/>
    <w:sectPr w:rsidR="007670B7" w:rsidSect="007B2C98">
      <w:headerReference w:type="default" r:id="rId22"/>
      <w:pgSz w:w="12240" w:h="15840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17E46" w14:textId="77777777" w:rsidR="00AF1A94" w:rsidRDefault="00AF1A94">
      <w:pPr>
        <w:spacing w:after="0" w:line="240" w:lineRule="auto"/>
      </w:pPr>
      <w:r>
        <w:separator/>
      </w:r>
    </w:p>
  </w:endnote>
  <w:endnote w:type="continuationSeparator" w:id="0">
    <w:p w14:paraId="29395255" w14:textId="77777777" w:rsidR="00AF1A94" w:rsidRDefault="00A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A2D5A" w14:textId="77777777" w:rsidR="00AF1A94" w:rsidRDefault="00AF1A94">
      <w:pPr>
        <w:spacing w:after="0" w:line="240" w:lineRule="auto"/>
      </w:pPr>
      <w:r>
        <w:separator/>
      </w:r>
    </w:p>
  </w:footnote>
  <w:footnote w:type="continuationSeparator" w:id="0">
    <w:p w14:paraId="5D67F9F2" w14:textId="77777777" w:rsidR="00AF1A94" w:rsidRDefault="00A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6B93" w14:textId="77777777" w:rsidR="00696C1E" w:rsidRDefault="0017226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4D670023" wp14:editId="037D106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BA9EA" w14:textId="77777777" w:rsidR="00696C1E" w:rsidRDefault="00AF1A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365CF9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563D"/>
    <w:multiLevelType w:val="hybridMultilevel"/>
    <w:tmpl w:val="4E1053E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58F0"/>
    <w:multiLevelType w:val="hybridMultilevel"/>
    <w:tmpl w:val="B71EA8C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5F1266"/>
    <w:multiLevelType w:val="hybridMultilevel"/>
    <w:tmpl w:val="0F2A41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BA"/>
    <w:rsid w:val="000A3F39"/>
    <w:rsid w:val="001045FC"/>
    <w:rsid w:val="00125C03"/>
    <w:rsid w:val="00172260"/>
    <w:rsid w:val="001A6AFE"/>
    <w:rsid w:val="003812F9"/>
    <w:rsid w:val="00435155"/>
    <w:rsid w:val="005B06CC"/>
    <w:rsid w:val="006F7613"/>
    <w:rsid w:val="007670B7"/>
    <w:rsid w:val="00793270"/>
    <w:rsid w:val="008312BA"/>
    <w:rsid w:val="0087079C"/>
    <w:rsid w:val="00874278"/>
    <w:rsid w:val="009D4209"/>
    <w:rsid w:val="00AF1A94"/>
    <w:rsid w:val="00C940DC"/>
    <w:rsid w:val="00CB1FEB"/>
    <w:rsid w:val="00DB1DEB"/>
    <w:rsid w:val="00E16CC4"/>
    <w:rsid w:val="00EE1401"/>
    <w:rsid w:val="00F43948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DD5B"/>
  <w15:chartTrackingRefBased/>
  <w15:docId w15:val="{8F20C501-28BE-4AF5-A9A0-CBFC02FB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2BA"/>
  </w:style>
  <w:style w:type="paragraph" w:styleId="Ttulo1">
    <w:name w:val="heading 1"/>
    <w:basedOn w:val="Normal"/>
    <w:next w:val="Normal"/>
    <w:link w:val="Ttulo1Car"/>
    <w:uiPriority w:val="9"/>
    <w:qFormat/>
    <w:rsid w:val="00831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12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83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312BA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8312BA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31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2BA"/>
  </w:style>
  <w:style w:type="character" w:styleId="Hipervnculo">
    <w:name w:val="Hyperlink"/>
    <w:basedOn w:val="Fuentedeprrafopredeter"/>
    <w:uiPriority w:val="99"/>
    <w:unhideWhenUsed/>
    <w:rsid w:val="008312BA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8312BA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8312BA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www.freepik.es/vector-gratis/arbol_6132448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E904-46F5-4CC2-A4FF-2247B993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Guiselle Chinchilla Valverde</dc:creator>
  <cp:keywords/>
  <dc:description/>
  <cp:lastModifiedBy>Fabricio Diaz Porras</cp:lastModifiedBy>
  <cp:revision>6</cp:revision>
  <dcterms:created xsi:type="dcterms:W3CDTF">2020-05-05T17:11:00Z</dcterms:created>
  <dcterms:modified xsi:type="dcterms:W3CDTF">2020-05-05T17:15:00Z</dcterms:modified>
</cp:coreProperties>
</file>